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F053A" w14:textId="0DF4773F" w:rsidR="00260040" w:rsidRPr="00796C1B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5998401"/>
      <w:r w:rsidRPr="00796C1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CURRICULUM PLAN </w:t>
      </w:r>
      <w:r w:rsidR="00796C1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2023-24</w:t>
      </w:r>
    </w:p>
    <w:p w14:paraId="5D8872D6" w14:textId="77777777" w:rsidR="00260040" w:rsidRPr="00796C1B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AA63BE" w14:textId="77777777" w:rsidR="00260040" w:rsidRPr="00796C1B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96C1B">
        <w:rPr>
          <w:rFonts w:ascii="Times New Roman" w:eastAsia="Calibri" w:hAnsi="Times New Roman" w:cs="Times New Roman"/>
          <w:b/>
          <w:sz w:val="24"/>
          <w:szCs w:val="24"/>
          <w:u w:val="single"/>
        </w:rPr>
        <w:t>B.A. (H) Geography</w:t>
      </w:r>
    </w:p>
    <w:p w14:paraId="61C14E5B" w14:textId="77777777" w:rsidR="00260040" w:rsidRPr="00796C1B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FE7ED32" w14:textId="7D3A2E8B" w:rsidR="00260040" w:rsidRPr="00796C1B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6C1B">
        <w:rPr>
          <w:rFonts w:ascii="Times New Roman" w:hAnsi="Times New Roman" w:cs="Times New Roman"/>
          <w:b/>
          <w:bCs/>
          <w:sz w:val="24"/>
          <w:szCs w:val="24"/>
        </w:rPr>
        <w:t>Semester –</w:t>
      </w:r>
      <w:r w:rsidR="00CA498F" w:rsidRPr="00796C1B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0F8385D6" w14:textId="40998510" w:rsidR="00260040" w:rsidRPr="00796C1B" w:rsidRDefault="00260040" w:rsidP="002600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C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Name of the Teacher: </w:t>
      </w:r>
      <w:r w:rsidR="00CA498F" w:rsidRPr="00796C1B">
        <w:rPr>
          <w:rFonts w:ascii="Times New Roman" w:eastAsia="Calibri" w:hAnsi="Times New Roman" w:cs="Times New Roman"/>
          <w:b/>
          <w:bCs/>
          <w:sz w:val="24"/>
          <w:szCs w:val="24"/>
        </w:rPr>
        <w:t>Dr. Nidhi G. Behl</w:t>
      </w:r>
    </w:p>
    <w:bookmarkEnd w:id="0"/>
    <w:p w14:paraId="43B22115" w14:textId="77777777" w:rsidR="002552B9" w:rsidRPr="00796C1B" w:rsidRDefault="002552B9" w:rsidP="002552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40305" w14:textId="6AC5694A" w:rsidR="00CA498F" w:rsidRPr="00796C1B" w:rsidRDefault="002552B9" w:rsidP="00CA498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998423"/>
      <w:r w:rsidRPr="00796C1B">
        <w:rPr>
          <w:rFonts w:ascii="Times New Roman" w:hAnsi="Times New Roman" w:cs="Times New Roman"/>
          <w:b/>
          <w:bCs/>
          <w:sz w:val="24"/>
          <w:szCs w:val="24"/>
        </w:rPr>
        <w:t>Paper Name &amp; Paper Code</w:t>
      </w:r>
      <w:r w:rsidR="00492418" w:rsidRPr="00796C1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A498F" w:rsidRPr="00796C1B">
        <w:rPr>
          <w:rFonts w:ascii="Times New Roman" w:hAnsi="Times New Roman" w:cs="Times New Roman"/>
          <w:b/>
          <w:bCs/>
          <w:sz w:val="24"/>
          <w:szCs w:val="24"/>
        </w:rPr>
        <w:t>Environmental Impact and Risk Assessment- SEC</w:t>
      </w:r>
    </w:p>
    <w:p w14:paraId="23AC0144" w14:textId="1E8D1D73" w:rsidR="00DB794F" w:rsidRPr="00796C1B" w:rsidRDefault="00DB794F" w:rsidP="002552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90"/>
        <w:gridCol w:w="2055"/>
        <w:gridCol w:w="2403"/>
        <w:gridCol w:w="1348"/>
        <w:gridCol w:w="1436"/>
        <w:gridCol w:w="1957"/>
      </w:tblGrid>
      <w:tr w:rsidR="00A06311" w:rsidRPr="00796C1B" w14:paraId="62778F3B" w14:textId="77777777" w:rsidTr="00455751">
        <w:tc>
          <w:tcPr>
            <w:tcW w:w="690" w:type="dxa"/>
          </w:tcPr>
          <w:bookmarkEnd w:id="1"/>
          <w:p w14:paraId="18B950FE" w14:textId="77777777" w:rsidR="00A06311" w:rsidRPr="00796C1B" w:rsidRDefault="00A06311" w:rsidP="00A0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No.</w:t>
            </w:r>
          </w:p>
        </w:tc>
        <w:tc>
          <w:tcPr>
            <w:tcW w:w="2055" w:type="dxa"/>
          </w:tcPr>
          <w:p w14:paraId="1864D819" w14:textId="1B94E977" w:rsidR="00A06311" w:rsidRPr="00796C1B" w:rsidRDefault="00796C1B" w:rsidP="00A0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</w:t>
            </w:r>
            <w:r w:rsidR="00A06311" w:rsidRPr="00796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Topic </w:t>
            </w:r>
          </w:p>
        </w:tc>
        <w:tc>
          <w:tcPr>
            <w:tcW w:w="2403" w:type="dxa"/>
          </w:tcPr>
          <w:p w14:paraId="6FC2F6EB" w14:textId="77777777" w:rsidR="00A06311" w:rsidRPr="00796C1B" w:rsidRDefault="00A06311" w:rsidP="00A0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Tutorial/Assignment/ Presentation etc.</w:t>
            </w:r>
          </w:p>
        </w:tc>
        <w:tc>
          <w:tcPr>
            <w:tcW w:w="1348" w:type="dxa"/>
          </w:tcPr>
          <w:p w14:paraId="25878C49" w14:textId="77777777" w:rsidR="00A06311" w:rsidRPr="00796C1B" w:rsidRDefault="00A06311" w:rsidP="00A0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Allocation of Lectures</w:t>
            </w:r>
          </w:p>
        </w:tc>
        <w:tc>
          <w:tcPr>
            <w:tcW w:w="1436" w:type="dxa"/>
          </w:tcPr>
          <w:p w14:paraId="5C1D8A2F" w14:textId="77777777" w:rsidR="00A06311" w:rsidRPr="00796C1B" w:rsidRDefault="00A06311" w:rsidP="00A0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Tasks</w:t>
            </w:r>
          </w:p>
        </w:tc>
        <w:tc>
          <w:tcPr>
            <w:tcW w:w="1957" w:type="dxa"/>
          </w:tcPr>
          <w:p w14:paraId="744B19B8" w14:textId="77777777" w:rsidR="00A06311" w:rsidRPr="00796C1B" w:rsidRDefault="00A06311" w:rsidP="00A06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and Learning</w:t>
            </w:r>
          </w:p>
          <w:p w14:paraId="00269039" w14:textId="77777777" w:rsidR="00A06311" w:rsidRPr="00796C1B" w:rsidRDefault="00A06311" w:rsidP="00A0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</w:tr>
      <w:tr w:rsidR="0094102F" w:rsidRPr="00796C1B" w14:paraId="68FD0953" w14:textId="77777777" w:rsidTr="00125329">
        <w:tc>
          <w:tcPr>
            <w:tcW w:w="690" w:type="dxa"/>
          </w:tcPr>
          <w:p w14:paraId="1FBEB0F0" w14:textId="77777777" w:rsidR="0094102F" w:rsidRPr="00796C1B" w:rsidRDefault="0094102F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BCB8" w14:textId="77777777" w:rsidR="0094102F" w:rsidRPr="00796C1B" w:rsidRDefault="0094102F" w:rsidP="0094102F">
            <w:pPr>
              <w:pStyle w:val="NormalWeb"/>
              <w:spacing w:before="123" w:beforeAutospacing="0" w:after="0" w:afterAutospacing="0"/>
              <w:ind w:left="108"/>
            </w:pPr>
            <w:r w:rsidRPr="00796C1B">
              <w:rPr>
                <w:color w:val="000000"/>
              </w:rPr>
              <w:t>Based on the given project details, classify them as Category A and </w:t>
            </w:r>
          </w:p>
          <w:p w14:paraId="7196BBA1" w14:textId="12148BA7" w:rsidR="0094102F" w:rsidRPr="00796C1B" w:rsidRDefault="0094102F" w:rsidP="0094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Category B1 and B2 projects.</w:t>
            </w:r>
          </w:p>
        </w:tc>
        <w:tc>
          <w:tcPr>
            <w:tcW w:w="2403" w:type="dxa"/>
          </w:tcPr>
          <w:p w14:paraId="3EA90487" w14:textId="0CB833D7" w:rsidR="0094102F" w:rsidRPr="00796C1B" w:rsidRDefault="0094102F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Assignment and test</w:t>
            </w:r>
          </w:p>
        </w:tc>
        <w:tc>
          <w:tcPr>
            <w:tcW w:w="1348" w:type="dxa"/>
          </w:tcPr>
          <w:p w14:paraId="751F7E64" w14:textId="7609B572" w:rsidR="0094102F" w:rsidRPr="00796C1B" w:rsidRDefault="00796C1B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February 2024</w:t>
            </w:r>
          </w:p>
        </w:tc>
        <w:tc>
          <w:tcPr>
            <w:tcW w:w="1436" w:type="dxa"/>
          </w:tcPr>
          <w:p w14:paraId="5440A9E1" w14:textId="09027065" w:rsidR="0094102F" w:rsidRPr="00796C1B" w:rsidRDefault="0094102F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Practical file</w:t>
            </w:r>
          </w:p>
        </w:tc>
        <w:tc>
          <w:tcPr>
            <w:tcW w:w="1957" w:type="dxa"/>
          </w:tcPr>
          <w:p w14:paraId="07D6911A" w14:textId="77777777" w:rsidR="00796C1B" w:rsidRPr="00796C1B" w:rsidRDefault="00796C1B" w:rsidP="0079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 xml:space="preserve">Lecture and </w:t>
            </w:r>
          </w:p>
          <w:p w14:paraId="5F4B5B5E" w14:textId="4D894E50" w:rsidR="0094102F" w:rsidRPr="00796C1B" w:rsidRDefault="00796C1B" w:rsidP="0079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94102F" w:rsidRPr="00796C1B" w14:paraId="035462A1" w14:textId="77777777" w:rsidTr="00125329">
        <w:tc>
          <w:tcPr>
            <w:tcW w:w="690" w:type="dxa"/>
          </w:tcPr>
          <w:p w14:paraId="4E5BAFBC" w14:textId="77777777" w:rsidR="0094102F" w:rsidRPr="00796C1B" w:rsidRDefault="0094102F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50F9" w14:textId="77777777" w:rsidR="0094102F" w:rsidRPr="00796C1B" w:rsidRDefault="0094102F" w:rsidP="0094102F">
            <w:pPr>
              <w:pStyle w:val="NormalWeb"/>
              <w:spacing w:before="123" w:beforeAutospacing="0" w:after="0" w:afterAutospacing="0"/>
              <w:ind w:left="108" w:right="100"/>
              <w:jc w:val="both"/>
            </w:pPr>
            <w:r w:rsidRPr="00796C1B">
              <w:rPr>
                <w:color w:val="000000"/>
              </w:rPr>
              <w:t>Prepare the scope of any recent developmental project of Category A </w:t>
            </w:r>
          </w:p>
          <w:p w14:paraId="2E719F6E" w14:textId="26B528FD" w:rsidR="0094102F" w:rsidRPr="00796C1B" w:rsidRDefault="0094102F" w:rsidP="0094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which received Environmental Clearance.</w:t>
            </w:r>
          </w:p>
        </w:tc>
        <w:tc>
          <w:tcPr>
            <w:tcW w:w="2403" w:type="dxa"/>
          </w:tcPr>
          <w:p w14:paraId="57FE1A86" w14:textId="53F25B4F" w:rsidR="0094102F" w:rsidRPr="00796C1B" w:rsidRDefault="0094102F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 xml:space="preserve"> and test</w:t>
            </w:r>
          </w:p>
        </w:tc>
        <w:tc>
          <w:tcPr>
            <w:tcW w:w="1348" w:type="dxa"/>
          </w:tcPr>
          <w:p w14:paraId="4A4C5F2B" w14:textId="15D37091" w:rsidR="0094102F" w:rsidRPr="00796C1B" w:rsidRDefault="00796C1B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11-28 February 2024</w:t>
            </w:r>
          </w:p>
        </w:tc>
        <w:tc>
          <w:tcPr>
            <w:tcW w:w="1436" w:type="dxa"/>
          </w:tcPr>
          <w:p w14:paraId="6EEBE250" w14:textId="6C30F50C" w:rsidR="0094102F" w:rsidRPr="00796C1B" w:rsidRDefault="0094102F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Practical file</w:t>
            </w:r>
          </w:p>
        </w:tc>
        <w:tc>
          <w:tcPr>
            <w:tcW w:w="1957" w:type="dxa"/>
          </w:tcPr>
          <w:p w14:paraId="75536CD6" w14:textId="77777777" w:rsidR="00796C1B" w:rsidRPr="00796C1B" w:rsidRDefault="00796C1B" w:rsidP="0079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 xml:space="preserve">Lecture and </w:t>
            </w:r>
          </w:p>
          <w:p w14:paraId="6A561444" w14:textId="1C833DFD" w:rsidR="0094102F" w:rsidRPr="00796C1B" w:rsidRDefault="00796C1B" w:rsidP="0079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94102F" w:rsidRPr="00796C1B" w14:paraId="25758B94" w14:textId="77777777" w:rsidTr="00125329">
        <w:tc>
          <w:tcPr>
            <w:tcW w:w="690" w:type="dxa"/>
          </w:tcPr>
          <w:p w14:paraId="57585982" w14:textId="77777777" w:rsidR="0094102F" w:rsidRPr="00796C1B" w:rsidRDefault="0094102F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B1B5" w14:textId="0EF24529" w:rsidR="0094102F" w:rsidRPr="00796C1B" w:rsidRDefault="0094102F" w:rsidP="0094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prepare a questionnaire and compilation of primary data to study the scope of the project based on public participation.</w:t>
            </w:r>
          </w:p>
        </w:tc>
        <w:tc>
          <w:tcPr>
            <w:tcW w:w="2403" w:type="dxa"/>
          </w:tcPr>
          <w:p w14:paraId="78A469A8" w14:textId="0EE0672D" w:rsidR="0094102F" w:rsidRPr="00796C1B" w:rsidRDefault="0094102F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1348" w:type="dxa"/>
          </w:tcPr>
          <w:p w14:paraId="56764A71" w14:textId="622699A9" w:rsidR="0094102F" w:rsidRPr="00796C1B" w:rsidRDefault="00796C1B" w:rsidP="0094102F">
            <w:pPr>
              <w:pStyle w:val="NoSpacing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3D2F6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March 2024</w:t>
            </w:r>
          </w:p>
        </w:tc>
        <w:tc>
          <w:tcPr>
            <w:tcW w:w="1436" w:type="dxa"/>
          </w:tcPr>
          <w:p w14:paraId="1312A6FF" w14:textId="2251281A" w:rsidR="0094102F" w:rsidRPr="00796C1B" w:rsidRDefault="0094102F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Practical file</w:t>
            </w: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 xml:space="preserve"> and viva</w:t>
            </w:r>
          </w:p>
        </w:tc>
        <w:tc>
          <w:tcPr>
            <w:tcW w:w="1957" w:type="dxa"/>
          </w:tcPr>
          <w:p w14:paraId="03944967" w14:textId="77777777" w:rsidR="00796C1B" w:rsidRPr="00796C1B" w:rsidRDefault="00796C1B" w:rsidP="0079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 xml:space="preserve">Lecture and </w:t>
            </w:r>
          </w:p>
          <w:p w14:paraId="4D9D4539" w14:textId="6AD09B01" w:rsidR="0094102F" w:rsidRPr="00796C1B" w:rsidRDefault="00796C1B" w:rsidP="0079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94102F" w:rsidRPr="00796C1B" w14:paraId="11D99D49" w14:textId="77777777" w:rsidTr="00125329">
        <w:tc>
          <w:tcPr>
            <w:tcW w:w="690" w:type="dxa"/>
          </w:tcPr>
          <w:p w14:paraId="29786783" w14:textId="77777777" w:rsidR="0094102F" w:rsidRPr="00796C1B" w:rsidRDefault="0094102F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CFA7" w14:textId="7F53E1CD" w:rsidR="0094102F" w:rsidRPr="00796C1B" w:rsidRDefault="0094102F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the impacts due to a Mining Project using the checklist method.</w:t>
            </w:r>
          </w:p>
        </w:tc>
        <w:tc>
          <w:tcPr>
            <w:tcW w:w="2403" w:type="dxa"/>
          </w:tcPr>
          <w:p w14:paraId="115602F3" w14:textId="57C44E9F" w:rsidR="0094102F" w:rsidRPr="00796C1B" w:rsidRDefault="0094102F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1348" w:type="dxa"/>
          </w:tcPr>
          <w:p w14:paraId="2BBBF07B" w14:textId="4B9FA573" w:rsidR="0094102F" w:rsidRPr="00796C1B" w:rsidRDefault="003D2F65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  <w:r w:rsidR="00796C1B">
              <w:rPr>
                <w:rFonts w:ascii="Times New Roman" w:hAnsi="Times New Roman" w:cs="Times New Roman"/>
                <w:sz w:val="24"/>
                <w:szCs w:val="24"/>
              </w:rPr>
              <w:t xml:space="preserve"> March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14:paraId="64056E1B" w14:textId="27FD6FEA" w:rsidR="0094102F" w:rsidRPr="00796C1B" w:rsidRDefault="0094102F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Practical file</w:t>
            </w: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 xml:space="preserve"> and viva</w:t>
            </w:r>
          </w:p>
        </w:tc>
        <w:tc>
          <w:tcPr>
            <w:tcW w:w="1957" w:type="dxa"/>
          </w:tcPr>
          <w:p w14:paraId="3FAEBCD4" w14:textId="77777777" w:rsidR="00796C1B" w:rsidRPr="00796C1B" w:rsidRDefault="00796C1B" w:rsidP="0079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 xml:space="preserve">Lecture and </w:t>
            </w:r>
          </w:p>
          <w:p w14:paraId="3F5DF054" w14:textId="2D8EF38C" w:rsidR="0094102F" w:rsidRPr="00796C1B" w:rsidRDefault="00796C1B" w:rsidP="0079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94102F" w:rsidRPr="00796C1B" w14:paraId="344697E5" w14:textId="77777777" w:rsidTr="00125329">
        <w:tc>
          <w:tcPr>
            <w:tcW w:w="690" w:type="dxa"/>
          </w:tcPr>
          <w:p w14:paraId="6473BA08" w14:textId="77777777" w:rsidR="0094102F" w:rsidRPr="00796C1B" w:rsidRDefault="0094102F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603F" w14:textId="77777777" w:rsidR="0094102F" w:rsidRPr="00796C1B" w:rsidRDefault="0094102F" w:rsidP="0094102F">
            <w:pPr>
              <w:pStyle w:val="NormalWeb"/>
              <w:spacing w:before="123" w:beforeAutospacing="0" w:after="0" w:afterAutospacing="0"/>
              <w:ind w:left="108" w:right="102"/>
              <w:jc w:val="both"/>
            </w:pPr>
            <w:r w:rsidRPr="00796C1B">
              <w:rPr>
                <w:color w:val="000000"/>
              </w:rPr>
              <w:t xml:space="preserve">Based on the impacts identified in Activity 4, </w:t>
            </w:r>
            <w:r w:rsidRPr="00796C1B">
              <w:rPr>
                <w:color w:val="000000"/>
              </w:rPr>
              <w:lastRenderedPageBreak/>
              <w:t>formulate mitigating </w:t>
            </w:r>
          </w:p>
          <w:p w14:paraId="46B4ADCE" w14:textId="391B2495" w:rsidR="0094102F" w:rsidRPr="00796C1B" w:rsidRDefault="0094102F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measures for the project.</w:t>
            </w:r>
          </w:p>
        </w:tc>
        <w:tc>
          <w:tcPr>
            <w:tcW w:w="2403" w:type="dxa"/>
          </w:tcPr>
          <w:p w14:paraId="1C7C9D11" w14:textId="3BA7F102" w:rsidR="0094102F" w:rsidRPr="00796C1B" w:rsidRDefault="0094102F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Assignment</w:t>
            </w:r>
            <w:r w:rsidR="00796C1B" w:rsidRPr="00796C1B">
              <w:rPr>
                <w:rFonts w:ascii="Times New Roman" w:hAnsi="Times New Roman" w:cs="Times New Roman"/>
                <w:sz w:val="24"/>
                <w:szCs w:val="24"/>
              </w:rPr>
              <w:t xml:space="preserve"> and test</w:t>
            </w:r>
          </w:p>
        </w:tc>
        <w:tc>
          <w:tcPr>
            <w:tcW w:w="1348" w:type="dxa"/>
          </w:tcPr>
          <w:p w14:paraId="73A257DC" w14:textId="6CBA3CA6" w:rsidR="0094102F" w:rsidRPr="00796C1B" w:rsidRDefault="003D2F65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15-21 March 2024</w:t>
            </w:r>
          </w:p>
        </w:tc>
        <w:tc>
          <w:tcPr>
            <w:tcW w:w="1436" w:type="dxa"/>
          </w:tcPr>
          <w:p w14:paraId="36118616" w14:textId="57C11808" w:rsidR="0094102F" w:rsidRPr="00796C1B" w:rsidRDefault="0094102F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Practical file</w:t>
            </w: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 xml:space="preserve"> and viva</w:t>
            </w:r>
          </w:p>
        </w:tc>
        <w:tc>
          <w:tcPr>
            <w:tcW w:w="1957" w:type="dxa"/>
          </w:tcPr>
          <w:p w14:paraId="1F19BC12" w14:textId="77777777" w:rsidR="00796C1B" w:rsidRPr="00796C1B" w:rsidRDefault="00796C1B" w:rsidP="0079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 xml:space="preserve">Lecture and </w:t>
            </w:r>
          </w:p>
          <w:p w14:paraId="5951DAE0" w14:textId="3950C113" w:rsidR="0094102F" w:rsidRPr="00796C1B" w:rsidRDefault="00796C1B" w:rsidP="0079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94102F" w:rsidRPr="00796C1B" w14:paraId="07661662" w14:textId="77777777" w:rsidTr="00125329">
        <w:tc>
          <w:tcPr>
            <w:tcW w:w="690" w:type="dxa"/>
          </w:tcPr>
          <w:p w14:paraId="133E01D6" w14:textId="77777777" w:rsidR="0094102F" w:rsidRPr="00796C1B" w:rsidRDefault="0094102F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3DD8" w14:textId="77777777" w:rsidR="0094102F" w:rsidRPr="00796C1B" w:rsidRDefault="0094102F" w:rsidP="0094102F">
            <w:pPr>
              <w:pStyle w:val="NormalWeb"/>
              <w:spacing w:before="123" w:beforeAutospacing="0" w:after="0" w:afterAutospacing="0"/>
              <w:ind w:left="108" w:right="102"/>
              <w:jc w:val="both"/>
            </w:pPr>
            <w:r w:rsidRPr="00796C1B">
              <w:rPr>
                <w:color w:val="000000"/>
              </w:rPr>
              <w:t>Determine the impacts due to a large-scale hydropower project in a given </w:t>
            </w:r>
          </w:p>
          <w:p w14:paraId="4CD939D2" w14:textId="6AEC7FE0" w:rsidR="0094102F" w:rsidRPr="00796C1B" w:rsidRDefault="0094102F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state using the matrix method and geo-spatial data.</w:t>
            </w:r>
          </w:p>
        </w:tc>
        <w:tc>
          <w:tcPr>
            <w:tcW w:w="2403" w:type="dxa"/>
          </w:tcPr>
          <w:p w14:paraId="448C0747" w14:textId="618DADA6" w:rsidR="0094102F" w:rsidRPr="00796C1B" w:rsidRDefault="0094102F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1348" w:type="dxa"/>
          </w:tcPr>
          <w:p w14:paraId="4B000E67" w14:textId="006013E7" w:rsidR="0094102F" w:rsidRPr="00796C1B" w:rsidRDefault="003D2F65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April 2024</w:t>
            </w:r>
          </w:p>
        </w:tc>
        <w:tc>
          <w:tcPr>
            <w:tcW w:w="1436" w:type="dxa"/>
          </w:tcPr>
          <w:p w14:paraId="5C355690" w14:textId="0DFC807D" w:rsidR="0094102F" w:rsidRPr="00796C1B" w:rsidRDefault="0094102F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Practical file</w:t>
            </w:r>
          </w:p>
        </w:tc>
        <w:tc>
          <w:tcPr>
            <w:tcW w:w="1957" w:type="dxa"/>
          </w:tcPr>
          <w:p w14:paraId="7BB0238A" w14:textId="77777777" w:rsidR="00796C1B" w:rsidRPr="00796C1B" w:rsidRDefault="00796C1B" w:rsidP="0079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 xml:space="preserve">Lecture and </w:t>
            </w:r>
          </w:p>
          <w:p w14:paraId="0546C7A7" w14:textId="2F50620A" w:rsidR="0094102F" w:rsidRPr="00796C1B" w:rsidRDefault="00796C1B" w:rsidP="0079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94102F" w:rsidRPr="00796C1B" w14:paraId="69383B27" w14:textId="77777777" w:rsidTr="00125329">
        <w:tc>
          <w:tcPr>
            <w:tcW w:w="690" w:type="dxa"/>
          </w:tcPr>
          <w:p w14:paraId="63F02925" w14:textId="0848BE55" w:rsidR="0094102F" w:rsidRPr="00796C1B" w:rsidRDefault="0094102F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6EA0" w14:textId="356C1EBF" w:rsidR="0094102F" w:rsidRPr="00796C1B" w:rsidRDefault="0094102F" w:rsidP="0094102F">
            <w:pPr>
              <w:pStyle w:val="NormalWeb"/>
              <w:spacing w:before="123" w:beforeAutospacing="0" w:after="0" w:afterAutospacing="0"/>
              <w:ind w:left="108" w:right="102"/>
              <w:jc w:val="both"/>
              <w:rPr>
                <w:color w:val="000000"/>
              </w:rPr>
            </w:pPr>
            <w:r w:rsidRPr="00796C1B">
              <w:rPr>
                <w:color w:val="000000"/>
              </w:rPr>
              <w:t>Prepare an environmental management plan for a mining project.</w:t>
            </w:r>
          </w:p>
        </w:tc>
        <w:tc>
          <w:tcPr>
            <w:tcW w:w="2403" w:type="dxa"/>
          </w:tcPr>
          <w:p w14:paraId="0E0B9F1C" w14:textId="4141D343" w:rsidR="0094102F" w:rsidRPr="00796C1B" w:rsidRDefault="0094102F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 w:rsidR="00796C1B" w:rsidRPr="00796C1B">
              <w:rPr>
                <w:rFonts w:ascii="Times New Roman" w:hAnsi="Times New Roman" w:cs="Times New Roman"/>
                <w:sz w:val="24"/>
                <w:szCs w:val="24"/>
              </w:rPr>
              <w:t xml:space="preserve"> and test</w:t>
            </w:r>
          </w:p>
        </w:tc>
        <w:tc>
          <w:tcPr>
            <w:tcW w:w="1348" w:type="dxa"/>
          </w:tcPr>
          <w:p w14:paraId="6EE3A460" w14:textId="6333CA76" w:rsidR="0094102F" w:rsidRPr="00796C1B" w:rsidRDefault="003D2F65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8- 13 April 2024</w:t>
            </w:r>
          </w:p>
        </w:tc>
        <w:tc>
          <w:tcPr>
            <w:tcW w:w="1436" w:type="dxa"/>
          </w:tcPr>
          <w:p w14:paraId="2E25E159" w14:textId="2AD9F4C4" w:rsidR="0094102F" w:rsidRPr="00796C1B" w:rsidRDefault="0094102F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Practical file</w:t>
            </w:r>
          </w:p>
        </w:tc>
        <w:tc>
          <w:tcPr>
            <w:tcW w:w="1957" w:type="dxa"/>
          </w:tcPr>
          <w:p w14:paraId="31686955" w14:textId="77777777" w:rsidR="00796C1B" w:rsidRPr="00796C1B" w:rsidRDefault="00796C1B" w:rsidP="0079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 xml:space="preserve">Lecture and </w:t>
            </w:r>
          </w:p>
          <w:p w14:paraId="7E42F183" w14:textId="0D9DABE9" w:rsidR="0094102F" w:rsidRPr="00796C1B" w:rsidRDefault="00796C1B" w:rsidP="0079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94102F" w:rsidRPr="00796C1B" w14:paraId="62090BEE" w14:textId="77777777" w:rsidTr="00125329">
        <w:tc>
          <w:tcPr>
            <w:tcW w:w="690" w:type="dxa"/>
          </w:tcPr>
          <w:p w14:paraId="1B971D5F" w14:textId="69BA6C3D" w:rsidR="0094102F" w:rsidRPr="00796C1B" w:rsidRDefault="0094102F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96BD" w14:textId="3BAF8709" w:rsidR="0094102F" w:rsidRPr="00796C1B" w:rsidRDefault="0094102F" w:rsidP="0094102F">
            <w:pPr>
              <w:pStyle w:val="NormalWeb"/>
              <w:spacing w:before="123" w:beforeAutospacing="0" w:after="0" w:afterAutospacing="0"/>
              <w:ind w:left="108" w:right="102"/>
              <w:jc w:val="both"/>
              <w:rPr>
                <w:color w:val="000000"/>
              </w:rPr>
            </w:pPr>
            <w:r w:rsidRPr="00796C1B">
              <w:rPr>
                <w:color w:val="000000"/>
              </w:rPr>
              <w:t>To conduct a public hearing for any project and prepare a draft for the process</w:t>
            </w:r>
          </w:p>
        </w:tc>
        <w:tc>
          <w:tcPr>
            <w:tcW w:w="2403" w:type="dxa"/>
          </w:tcPr>
          <w:p w14:paraId="54F98EA0" w14:textId="6A84F068" w:rsidR="0094102F" w:rsidRPr="00796C1B" w:rsidRDefault="0094102F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1348" w:type="dxa"/>
          </w:tcPr>
          <w:p w14:paraId="04E17249" w14:textId="64112181" w:rsidR="0094102F" w:rsidRPr="00796C1B" w:rsidRDefault="003D2F65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14- 20 April 2024</w:t>
            </w:r>
          </w:p>
        </w:tc>
        <w:tc>
          <w:tcPr>
            <w:tcW w:w="1436" w:type="dxa"/>
          </w:tcPr>
          <w:p w14:paraId="57EA0C0C" w14:textId="068FC400" w:rsidR="0094102F" w:rsidRPr="00796C1B" w:rsidRDefault="0094102F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Practical file</w:t>
            </w:r>
          </w:p>
        </w:tc>
        <w:tc>
          <w:tcPr>
            <w:tcW w:w="1957" w:type="dxa"/>
          </w:tcPr>
          <w:p w14:paraId="6C5BE678" w14:textId="77777777" w:rsidR="00796C1B" w:rsidRPr="00796C1B" w:rsidRDefault="00796C1B" w:rsidP="0079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 xml:space="preserve">Lecture and </w:t>
            </w:r>
          </w:p>
          <w:p w14:paraId="48DD04AC" w14:textId="1CA5708C" w:rsidR="0094102F" w:rsidRPr="00796C1B" w:rsidRDefault="00796C1B" w:rsidP="0079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94102F" w:rsidRPr="00796C1B" w14:paraId="5C8B6EAC" w14:textId="77777777" w:rsidTr="00125329">
        <w:tc>
          <w:tcPr>
            <w:tcW w:w="690" w:type="dxa"/>
          </w:tcPr>
          <w:p w14:paraId="2802A12C" w14:textId="705FD215" w:rsidR="0094102F" w:rsidRPr="00796C1B" w:rsidRDefault="0094102F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DF78" w14:textId="55668207" w:rsidR="0094102F" w:rsidRPr="00796C1B" w:rsidRDefault="0094102F" w:rsidP="0094102F">
            <w:pPr>
              <w:pStyle w:val="NormalWeb"/>
              <w:spacing w:before="123" w:beforeAutospacing="0" w:after="0" w:afterAutospacing="0"/>
              <w:ind w:left="108" w:right="102"/>
              <w:jc w:val="both"/>
              <w:rPr>
                <w:color w:val="000000"/>
              </w:rPr>
            </w:pPr>
            <w:r w:rsidRPr="00796C1B">
              <w:rPr>
                <w:color w:val="000000"/>
              </w:rPr>
              <w:t>Prepare a brief life cycle assessment of a smartphone.</w:t>
            </w:r>
          </w:p>
        </w:tc>
        <w:tc>
          <w:tcPr>
            <w:tcW w:w="2403" w:type="dxa"/>
          </w:tcPr>
          <w:p w14:paraId="4BA2A0D6" w14:textId="4FD7B30C" w:rsidR="0094102F" w:rsidRPr="00796C1B" w:rsidRDefault="0094102F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1348" w:type="dxa"/>
          </w:tcPr>
          <w:p w14:paraId="39010BF5" w14:textId="0AF2FFBE" w:rsidR="0094102F" w:rsidRPr="00796C1B" w:rsidRDefault="003D2F65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21April -30 April 2024</w:t>
            </w:r>
          </w:p>
        </w:tc>
        <w:tc>
          <w:tcPr>
            <w:tcW w:w="1436" w:type="dxa"/>
          </w:tcPr>
          <w:p w14:paraId="78348427" w14:textId="545EF3EA" w:rsidR="0094102F" w:rsidRPr="00796C1B" w:rsidRDefault="0094102F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Practical file</w:t>
            </w:r>
          </w:p>
        </w:tc>
        <w:tc>
          <w:tcPr>
            <w:tcW w:w="1957" w:type="dxa"/>
          </w:tcPr>
          <w:p w14:paraId="3C4F5424" w14:textId="77777777" w:rsidR="00796C1B" w:rsidRPr="00796C1B" w:rsidRDefault="00796C1B" w:rsidP="0079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 xml:space="preserve">Lecture and </w:t>
            </w:r>
          </w:p>
          <w:p w14:paraId="11BEB752" w14:textId="4A5BC6F7" w:rsidR="0094102F" w:rsidRPr="00796C1B" w:rsidRDefault="00796C1B" w:rsidP="0079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94102F" w:rsidRPr="00796C1B" w14:paraId="5612360F" w14:textId="77777777" w:rsidTr="00125329">
        <w:tc>
          <w:tcPr>
            <w:tcW w:w="690" w:type="dxa"/>
          </w:tcPr>
          <w:p w14:paraId="4F98CDD4" w14:textId="0CD5F2C1" w:rsidR="0094102F" w:rsidRPr="00796C1B" w:rsidRDefault="0094102F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16CF" w14:textId="602980DC" w:rsidR="0094102F" w:rsidRPr="00796C1B" w:rsidRDefault="0094102F" w:rsidP="0094102F">
            <w:pPr>
              <w:pStyle w:val="NormalWeb"/>
              <w:spacing w:before="123" w:beforeAutospacing="0" w:after="0" w:afterAutospacing="0"/>
              <w:ind w:left="108" w:right="102"/>
              <w:jc w:val="both"/>
              <w:rPr>
                <w:color w:val="000000"/>
              </w:rPr>
            </w:pPr>
            <w:r w:rsidRPr="00796C1B">
              <w:rPr>
                <w:color w:val="000000"/>
              </w:rPr>
              <w:t>Prepare a brief EIA report of a River Valley Project</w:t>
            </w:r>
          </w:p>
        </w:tc>
        <w:tc>
          <w:tcPr>
            <w:tcW w:w="2403" w:type="dxa"/>
          </w:tcPr>
          <w:p w14:paraId="5B00C00A" w14:textId="1AAAD320" w:rsidR="0094102F" w:rsidRPr="00796C1B" w:rsidRDefault="0094102F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 w:rsidR="00796C1B" w:rsidRPr="00796C1B">
              <w:rPr>
                <w:rFonts w:ascii="Times New Roman" w:hAnsi="Times New Roman" w:cs="Times New Roman"/>
                <w:sz w:val="24"/>
                <w:szCs w:val="24"/>
              </w:rPr>
              <w:t xml:space="preserve"> and test</w:t>
            </w:r>
          </w:p>
        </w:tc>
        <w:tc>
          <w:tcPr>
            <w:tcW w:w="1348" w:type="dxa"/>
          </w:tcPr>
          <w:p w14:paraId="46D42C5B" w14:textId="061926E9" w:rsidR="0094102F" w:rsidRPr="00796C1B" w:rsidRDefault="00B87593" w:rsidP="0094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May-10 May 2024</w:t>
            </w:r>
          </w:p>
        </w:tc>
        <w:tc>
          <w:tcPr>
            <w:tcW w:w="1436" w:type="dxa"/>
          </w:tcPr>
          <w:p w14:paraId="54B6680A" w14:textId="59C02F86" w:rsidR="0094102F" w:rsidRPr="00796C1B" w:rsidRDefault="0094102F" w:rsidP="0094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Practical file</w:t>
            </w:r>
          </w:p>
        </w:tc>
        <w:tc>
          <w:tcPr>
            <w:tcW w:w="1957" w:type="dxa"/>
          </w:tcPr>
          <w:p w14:paraId="643E15EE" w14:textId="77777777" w:rsidR="00796C1B" w:rsidRPr="00796C1B" w:rsidRDefault="00796C1B" w:rsidP="0079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 xml:space="preserve">Lecture and </w:t>
            </w:r>
          </w:p>
          <w:p w14:paraId="74C21E52" w14:textId="3CDC45D2" w:rsidR="0094102F" w:rsidRPr="00796C1B" w:rsidRDefault="00796C1B" w:rsidP="0079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1B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</w:tbl>
    <w:p w14:paraId="7275505E" w14:textId="77777777" w:rsidR="00E953DE" w:rsidRPr="00796C1B" w:rsidRDefault="00E953DE" w:rsidP="00441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953DE" w:rsidRPr="00796C1B" w:rsidSect="00D4271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D0"/>
    <w:rsid w:val="000E3F18"/>
    <w:rsid w:val="00200C20"/>
    <w:rsid w:val="002552B9"/>
    <w:rsid w:val="00260040"/>
    <w:rsid w:val="00264F2A"/>
    <w:rsid w:val="003D2F65"/>
    <w:rsid w:val="00427F07"/>
    <w:rsid w:val="004345DF"/>
    <w:rsid w:val="00441AB2"/>
    <w:rsid w:val="00455751"/>
    <w:rsid w:val="00492418"/>
    <w:rsid w:val="004A6E5B"/>
    <w:rsid w:val="00642210"/>
    <w:rsid w:val="00655939"/>
    <w:rsid w:val="00720861"/>
    <w:rsid w:val="00796C1B"/>
    <w:rsid w:val="008924DC"/>
    <w:rsid w:val="0094102F"/>
    <w:rsid w:val="00955016"/>
    <w:rsid w:val="0098013F"/>
    <w:rsid w:val="00A06311"/>
    <w:rsid w:val="00B357B5"/>
    <w:rsid w:val="00B87593"/>
    <w:rsid w:val="00C549AD"/>
    <w:rsid w:val="00C927A2"/>
    <w:rsid w:val="00CA498F"/>
    <w:rsid w:val="00D254C3"/>
    <w:rsid w:val="00D42715"/>
    <w:rsid w:val="00D459B0"/>
    <w:rsid w:val="00D5500E"/>
    <w:rsid w:val="00DB794F"/>
    <w:rsid w:val="00DC3C14"/>
    <w:rsid w:val="00DF23D0"/>
    <w:rsid w:val="00E109CC"/>
    <w:rsid w:val="00E21CEF"/>
    <w:rsid w:val="00E953DE"/>
    <w:rsid w:val="00EE4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4C3A5"/>
  <w15:docId w15:val="{189B83EB-6525-44D6-8670-EEF8D48F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1AB2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4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Dr. Nidhi Behl</cp:lastModifiedBy>
  <cp:revision>3</cp:revision>
  <cp:lastPrinted>2020-05-13T11:53:00Z</cp:lastPrinted>
  <dcterms:created xsi:type="dcterms:W3CDTF">2024-04-20T14:39:00Z</dcterms:created>
  <dcterms:modified xsi:type="dcterms:W3CDTF">2024-04-20T15:12:00Z</dcterms:modified>
</cp:coreProperties>
</file>