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1A3AB">
      <w:pPr>
        <w:spacing w:after="0" w:line="240" w:lineRule="auto"/>
        <w:rPr>
          <w:rFonts w:hint="default"/>
          <w:b/>
          <w:kern w:val="2"/>
          <w:szCs w:val="24"/>
          <w:lang w:val="en-US"/>
        </w:rPr>
      </w:pPr>
      <w:r>
        <w:rPr>
          <w:rFonts w:hint="default"/>
          <w:b/>
          <w:kern w:val="2"/>
          <w:szCs w:val="24"/>
          <w:lang w:val="en-US"/>
        </w:rPr>
        <w:t xml:space="preserve">Paveine </w:t>
      </w:r>
    </w:p>
    <w:p w14:paraId="1EB192F7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 xml:space="preserve">Paper name:  English Fluency I, BAP, GE Language, Semester 1 </w:t>
      </w:r>
    </w:p>
    <w:p w14:paraId="6D336B23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Class type: Lecture + Tutorial (</w:t>
      </w:r>
      <w:r>
        <w:rPr>
          <w:rFonts w:hint="default"/>
          <w:b/>
          <w:kern w:val="2"/>
          <w:szCs w:val="24"/>
          <w:lang w:val="en-US"/>
        </w:rPr>
        <w:t>2</w:t>
      </w:r>
      <w:r>
        <w:rPr>
          <w:b/>
          <w:kern w:val="2"/>
          <w:szCs w:val="24"/>
        </w:rPr>
        <w:t>L+</w:t>
      </w:r>
      <w:r>
        <w:rPr>
          <w:rFonts w:hint="default"/>
          <w:b/>
          <w:kern w:val="2"/>
          <w:szCs w:val="24"/>
          <w:lang w:val="en-US"/>
        </w:rPr>
        <w:t>2</w:t>
      </w:r>
      <w:r>
        <w:rPr>
          <w:b/>
          <w:kern w:val="2"/>
          <w:szCs w:val="24"/>
        </w:rPr>
        <w:t xml:space="preserve">T) </w:t>
      </w:r>
    </w:p>
    <w:p w14:paraId="6F4194B4">
      <w:pPr>
        <w:spacing w:after="0" w:line="240" w:lineRule="auto"/>
        <w:rPr>
          <w:rFonts w:hint="default"/>
          <w:b/>
          <w:kern w:val="2"/>
          <w:szCs w:val="24"/>
          <w:lang w:val="en-US"/>
        </w:rPr>
      </w:pPr>
      <w:r>
        <w:rPr>
          <w:b/>
          <w:kern w:val="2"/>
          <w:szCs w:val="24"/>
        </w:rPr>
        <w:t xml:space="preserve">Paper shared with: </w:t>
      </w:r>
      <w:r>
        <w:rPr>
          <w:rFonts w:hint="default"/>
          <w:b/>
          <w:kern w:val="2"/>
          <w:szCs w:val="24"/>
          <w:lang w:val="en-US"/>
        </w:rPr>
        <w:t>Ms Ankita</w:t>
      </w:r>
      <w:bookmarkStart w:id="0" w:name="_GoBack"/>
      <w:bookmarkEnd w:id="0"/>
    </w:p>
    <w:p w14:paraId="338D4996">
      <w:pPr>
        <w:spacing w:after="160" w:line="256" w:lineRule="auto"/>
        <w:rPr>
          <w:rFonts w:hint="default"/>
          <w:b/>
          <w:kern w:val="2"/>
          <w:szCs w:val="24"/>
          <w:lang w:val="en-US"/>
        </w:rPr>
      </w:pPr>
      <w:r>
        <w:rPr>
          <w:rFonts w:hint="default"/>
          <w:b/>
          <w:kern w:val="2"/>
          <w:szCs w:val="24"/>
          <w:lang w:val="en-US"/>
        </w:rPr>
        <w:t>Section B</w:t>
      </w:r>
    </w:p>
    <w:tbl>
      <w:tblPr>
        <w:tblStyle w:val="3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9"/>
        <w:gridCol w:w="2269"/>
        <w:gridCol w:w="2552"/>
      </w:tblGrid>
      <w:tr w14:paraId="654A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27A0103">
            <w:pPr>
              <w:spacing w:after="0" w:line="256" w:lineRule="auto"/>
              <w:jc w:val="center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196D076">
            <w:pPr>
              <w:spacing w:after="0" w:line="256" w:lineRule="auto"/>
              <w:jc w:val="center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E0918F">
            <w:pPr>
              <w:spacing w:after="0" w:line="256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Tests/Assignments/ Revision/Presentations etc.</w:t>
            </w:r>
          </w:p>
        </w:tc>
      </w:tr>
      <w:tr w14:paraId="254E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367020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UNIT I: In the domestic sphere*</w:t>
            </w:r>
          </w:p>
          <w:p w14:paraId="4A8670BB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Diary</w:t>
            </w:r>
          </w:p>
          <w:p w14:paraId="4DCB1B83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Modifiers, Prepositions, Conjunctions </w:t>
            </w:r>
          </w:p>
          <w:p w14:paraId="4445D942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Write a diary entry and convert it into a blog post</w:t>
            </w:r>
          </w:p>
          <w:p w14:paraId="729045CE">
            <w:pPr>
              <w:pStyle w:val="4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Convert a transcript/ script/ piece of dialogue into a diary entry/ blog post  </w:t>
            </w:r>
          </w:p>
          <w:p w14:paraId="69B5621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E80133A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August to September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730534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1 Class test for 12 marks (IA) </w:t>
            </w:r>
          </w:p>
          <w:p w14:paraId="34E41C9E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>1 Class assignments of 10 marks (CA)</w:t>
            </w:r>
          </w:p>
          <w:p w14:paraId="5FED26EA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</w:p>
        </w:tc>
      </w:tr>
      <w:tr w14:paraId="7284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F71882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UNIT II: In the university* </w:t>
            </w:r>
          </w:p>
          <w:p w14:paraId="70537E08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Introducing oneself – Note making</w:t>
            </w:r>
          </w:p>
          <w:p w14:paraId="50F97C9A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Pronunciation, Intonation – Nouns, Verbs, Articles </w:t>
            </w:r>
          </w:p>
          <w:p w14:paraId="40564B7A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Blog writing </w:t>
            </w:r>
          </w:p>
          <w:p w14:paraId="73CD05A9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7CECCAE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September to October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1387AA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</w:p>
          <w:p w14:paraId="3DB5CB3C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1 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  <w:t xml:space="preserve">Assignment 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 1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 marks (CA)</w:t>
            </w:r>
          </w:p>
          <w:p w14:paraId="75229C52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>Writing assignments during tutorials for Continuous Assessment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  <w:t xml:space="preserve"> 15 marks</w:t>
            </w:r>
          </w:p>
        </w:tc>
      </w:tr>
      <w:tr w14:paraId="339C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1F6DA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UNIT III: In public places*</w:t>
            </w:r>
          </w:p>
          <w:p w14:paraId="00C177D1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CV, Job applications</w:t>
            </w:r>
          </w:p>
          <w:p w14:paraId="7BE4887D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>Tenses and concord</w:t>
            </w:r>
          </w:p>
          <w:p w14:paraId="6FD0F374">
            <w:pPr>
              <w:pStyle w:val="4"/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  <w:t xml:space="preserve"> </w:t>
            </w:r>
          </w:p>
          <w:p w14:paraId="3730BF2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8B533A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October to  November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704D25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>1 Class assignments of 1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  <w:t xml:space="preserve">0 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>marks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  <w:lang w:val="en-US"/>
              </w:rPr>
              <w:t xml:space="preserve"> for </w:t>
            </w: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(CA) </w:t>
            </w:r>
          </w:p>
          <w:p w14:paraId="5388BDD9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  <w:t xml:space="preserve">Class assignments during lectures and tutorials for Continuous Assessment </w:t>
            </w:r>
          </w:p>
        </w:tc>
      </w:tr>
      <w:tr w14:paraId="148C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038E47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kern w:val="2"/>
                <w:sz w:val="22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090517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B4D2D8A">
            <w:pPr>
              <w:spacing w:after="0" w:line="240" w:lineRule="auto"/>
              <w:rPr>
                <w:rFonts w:hint="default" w:ascii="Times New Roman" w:hAnsi="Times New Roman" w:cs="Times New Roman"/>
                <w:kern w:val="2"/>
                <w:sz w:val="22"/>
                <w:szCs w:val="24"/>
              </w:rPr>
            </w:pPr>
          </w:p>
        </w:tc>
      </w:tr>
    </w:tbl>
    <w:p w14:paraId="3FD677DA"/>
    <w:p w14:paraId="12E8D44E"/>
    <w:p w14:paraId="691A6DD6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A6EFB"/>
    <w:multiLevelType w:val="multilevel"/>
    <w:tmpl w:val="2FDA6EF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93A51"/>
    <w:multiLevelType w:val="multilevel"/>
    <w:tmpl w:val="70193A5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203AA"/>
    <w:multiLevelType w:val="multilevel"/>
    <w:tmpl w:val="7AE203A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F29D0"/>
    <w:rsid w:val="04614018"/>
    <w:rsid w:val="2B7F29D0"/>
    <w:rsid w:val="56E8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en-IN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816</Characters>
  <Lines>0</Lines>
  <Paragraphs>0</Paragraphs>
  <TotalTime>3</TotalTime>
  <ScaleCrop>false</ScaleCrop>
  <LinksUpToDate>false</LinksUpToDate>
  <CharactersWithSpaces>958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2026-08-12T18:07:00Z</dcterms:created>
  <dc:creator>L Pavenine</dc:creator>
  <cp:lastModifiedBy>L Pavenine</cp:lastModifiedBy>
  <dcterms:modified xsi:type="dcterms:W3CDTF">2026-08-13T02:29:33Z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E438CBA8FE1C4B748312E3E3EC2C4212_11</vt:lpwstr>
  </property>
  <property fmtid="{D5CDD505-2E9C-101B-9397-08002B2CF9AE}" pid="4" name="KSOTemplateDocerSaveRecord">
    <vt:lpwstr>eyJoZGlkIjoiMTY2ZWNiMDk5NDRjMDAyMjhjZWQ0ZjgyMWQwMmM4ZjMiLCJ1c2VySWQiOiI1Njc0MzU5MjY0MzMifQ==</vt:lpwstr>
  </property>
</Properties>
</file>