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A977" w14:textId="77777777" w:rsidR="00761251" w:rsidRPr="000F591D" w:rsidRDefault="00761251" w:rsidP="00761251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Teacher Name: Pragya Dharendra </w:t>
      </w:r>
    </w:p>
    <w:p w14:paraId="402F18CA" w14:textId="77777777" w:rsidR="00761251" w:rsidRPr="000F591D" w:rsidRDefault="00761251" w:rsidP="00761251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Paper name:  </w:t>
      </w:r>
      <w:r>
        <w:rPr>
          <w:rFonts w:ascii="Times New Roman" w:eastAsia="Times New Roman" w:hAnsi="Times New Roman" w:cs="Times New Roman"/>
          <w:b/>
          <w:bCs/>
          <w:sz w:val="21"/>
        </w:rPr>
        <w:t>GE 20</w:t>
      </w:r>
      <w:r w:rsidRPr="00353C3B">
        <w:rPr>
          <w:rFonts w:ascii="Times New Roman" w:eastAsia="Times New Roman" w:hAnsi="Times New Roman" w:cs="Times New Roman"/>
          <w:b/>
          <w:bCs/>
          <w:sz w:val="21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1"/>
        </w:rPr>
        <w:t xml:space="preserve"> Century Drama Sem 4</w:t>
      </w:r>
    </w:p>
    <w:p w14:paraId="69D6E010" w14:textId="77777777" w:rsidR="00761251" w:rsidRPr="000F591D" w:rsidRDefault="00761251" w:rsidP="00761251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Class type:  </w:t>
      </w:r>
      <w:r>
        <w:rPr>
          <w:rFonts w:ascii="Times New Roman" w:eastAsia="Times New Roman" w:hAnsi="Times New Roman" w:cs="Times New Roman"/>
          <w:b/>
          <w:bCs/>
          <w:sz w:val="21"/>
        </w:rPr>
        <w:t>3L+1T</w:t>
      </w:r>
    </w:p>
    <w:p w14:paraId="735EA81E" w14:textId="77777777" w:rsidR="00761251" w:rsidRPr="000F591D" w:rsidRDefault="00761251" w:rsidP="00761251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Paper shared with: no one </w:t>
      </w:r>
    </w:p>
    <w:p w14:paraId="11646CBB" w14:textId="77777777" w:rsidR="00761251" w:rsidRDefault="00761251" w:rsidP="00761251"/>
    <w:tbl>
      <w:tblPr>
        <w:tblStyle w:val="TableGrid"/>
        <w:tblW w:w="9191" w:type="dxa"/>
        <w:tblInd w:w="437" w:type="dxa"/>
        <w:tblCellMar>
          <w:top w:w="46" w:type="dxa"/>
          <w:left w:w="93" w:type="dxa"/>
          <w:right w:w="61" w:type="dxa"/>
        </w:tblCellMar>
        <w:tblLook w:val="04A0" w:firstRow="1" w:lastRow="0" w:firstColumn="1" w:lastColumn="0" w:noHBand="0" w:noVBand="1"/>
      </w:tblPr>
      <w:tblGrid>
        <w:gridCol w:w="4661"/>
        <w:gridCol w:w="2126"/>
        <w:gridCol w:w="2404"/>
      </w:tblGrid>
      <w:tr w:rsidR="00761251" w14:paraId="0C263F3F" w14:textId="77777777" w:rsidTr="00DF76DE">
        <w:trPr>
          <w:trHeight w:val="76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EFB7" w14:textId="77777777" w:rsidR="00761251" w:rsidRDefault="00761251" w:rsidP="00DF76D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Unit to be taken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18A5" w14:textId="77777777" w:rsidR="00761251" w:rsidRDefault="00761251" w:rsidP="00DF76D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Month wise schedule to be followed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E7651A0" w14:textId="77777777" w:rsidR="00761251" w:rsidRDefault="00761251" w:rsidP="00DF76DE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Tests/Assignments/ Revision/Presentations etc. </w:t>
            </w:r>
          </w:p>
        </w:tc>
      </w:tr>
      <w:tr w:rsidR="00761251" w14:paraId="122D864B" w14:textId="77777777" w:rsidTr="00DF76DE">
        <w:trPr>
          <w:trHeight w:val="245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861" w14:textId="77777777" w:rsidR="00761251" w:rsidRDefault="00761251" w:rsidP="00DF76DE">
            <w:r>
              <w:t xml:space="preserve">UNIT 1 </w:t>
            </w:r>
          </w:p>
          <w:p w14:paraId="00C96654" w14:textId="77777777" w:rsidR="00761251" w:rsidRPr="00A8231A" w:rsidRDefault="00761251" w:rsidP="00DF76DE">
            <w:pPr>
              <w:pStyle w:val="ListParagraph"/>
              <w:ind w:left="1080"/>
            </w:pPr>
            <w:r>
              <w:t>Bernard Shaw: Saint Joan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43C3" w14:textId="77777777" w:rsidR="00761251" w:rsidRDefault="00761251" w:rsidP="00DF76DE">
            <w:pPr>
              <w:ind w:left="8"/>
            </w:pPr>
            <w:r>
              <w:t>January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99F5FDE" w14:textId="77777777" w:rsidR="00761251" w:rsidRDefault="00761251" w:rsidP="00DF76DE">
            <w:pPr>
              <w:ind w:left="16" w:hanging="2"/>
            </w:pPr>
            <w:r>
              <w:t>One Tutorial and One Assignment</w:t>
            </w:r>
          </w:p>
        </w:tc>
      </w:tr>
      <w:tr w:rsidR="00761251" w14:paraId="079A85CB" w14:textId="77777777" w:rsidTr="00DF76DE">
        <w:trPr>
          <w:trHeight w:val="364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859906" w14:textId="77777777" w:rsidR="00761251" w:rsidRDefault="00761251" w:rsidP="00DF76DE">
            <w:pPr>
              <w:ind w:left="8"/>
            </w:pPr>
            <w:r>
              <w:t xml:space="preserve">UNIT 2 </w:t>
            </w:r>
          </w:p>
          <w:p w14:paraId="5B4C7AB5" w14:textId="77777777" w:rsidR="00761251" w:rsidRDefault="00761251" w:rsidP="00DF76DE">
            <w:pPr>
              <w:pStyle w:val="ListParagraph"/>
              <w:ind w:left="728"/>
            </w:pPr>
          </w:p>
          <w:p w14:paraId="200C5197" w14:textId="77777777" w:rsidR="00761251" w:rsidRPr="00A8231A" w:rsidRDefault="00761251" w:rsidP="00DF76DE">
            <w:pPr>
              <w:pStyle w:val="ListParagraph"/>
              <w:ind w:left="728"/>
            </w:pPr>
            <w:r>
              <w:t>Arthur Miller: Death of a Salesman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A2CD8C" w14:textId="77777777" w:rsidR="00761251" w:rsidRDefault="00761251" w:rsidP="00DF76DE">
            <w:pPr>
              <w:ind w:left="8"/>
            </w:pPr>
            <w:r>
              <w:t>February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14:paraId="67B43678" w14:textId="77777777" w:rsidR="00761251" w:rsidRDefault="00761251" w:rsidP="00DF76DE">
            <w:pPr>
              <w:ind w:left="16" w:hanging="2"/>
              <w:jc w:val="both"/>
            </w:pPr>
            <w:r>
              <w:t xml:space="preserve">One Tutorial and One Assignment </w:t>
            </w:r>
          </w:p>
        </w:tc>
      </w:tr>
      <w:tr w:rsidR="00761251" w14:paraId="1F3963EE" w14:textId="77777777" w:rsidTr="00DF76DE">
        <w:trPr>
          <w:trHeight w:val="3373"/>
        </w:trPr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0B7B50" w14:textId="77777777" w:rsidR="00761251" w:rsidRDefault="00761251" w:rsidP="00DF76DE">
            <w:r w:rsidRPr="005C6E96">
              <w:t>UNIT 3</w:t>
            </w:r>
          </w:p>
          <w:p w14:paraId="2986793E" w14:textId="77777777" w:rsidR="00761251" w:rsidRPr="005C6E96" w:rsidRDefault="00761251" w:rsidP="00DF76DE">
            <w:r>
              <w:t>Girish Karnad: Broken Images Collected Plays Volume 1</w:t>
            </w:r>
          </w:p>
          <w:p w14:paraId="26E5F673" w14:textId="77777777" w:rsidR="00761251" w:rsidRPr="005C6E96" w:rsidRDefault="00761251" w:rsidP="00DF76DE">
            <w:pPr>
              <w:pStyle w:val="ListParagraph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F2C52B9" w14:textId="77777777" w:rsidR="00761251" w:rsidRDefault="00761251" w:rsidP="00DF76DE">
            <w:pPr>
              <w:ind w:left="8"/>
            </w:pPr>
            <w:r>
              <w:t>March- April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26E5ED8" w14:textId="77777777" w:rsidR="00761251" w:rsidRPr="00353C3B" w:rsidRDefault="00761251" w:rsidP="00DF76DE">
            <w:pPr>
              <w:ind w:left="1" w:right="1026" w:hanging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353C3B">
              <w:rPr>
                <w:rFonts w:ascii="Times New Roman" w:eastAsia="Times New Roman" w:hAnsi="Times New Roman" w:cs="Times New Roman"/>
              </w:rPr>
              <w:t xml:space="preserve">Test and </w:t>
            </w:r>
            <w:proofErr w:type="gramStart"/>
            <w:r w:rsidRPr="00353C3B">
              <w:rPr>
                <w:rFonts w:ascii="Times New Roman" w:eastAsia="Times New Roman" w:hAnsi="Times New Roman" w:cs="Times New Roman"/>
              </w:rPr>
              <w:t>Tut</w:t>
            </w:r>
            <w:proofErr w:type="gramEnd"/>
          </w:p>
        </w:tc>
      </w:tr>
      <w:tr w:rsidR="00761251" w14:paraId="7D9B2EF1" w14:textId="77777777" w:rsidTr="00DF76DE">
        <w:trPr>
          <w:trHeight w:val="24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BB64AB" w14:textId="77777777" w:rsidR="00761251" w:rsidRDefault="00761251" w:rsidP="00DF76DE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11F1B3" w14:textId="77777777" w:rsidR="00761251" w:rsidRDefault="00761251" w:rsidP="00DF76DE"/>
        </w:tc>
        <w:tc>
          <w:tcPr>
            <w:tcW w:w="24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24A5A" w14:textId="77777777" w:rsidR="00761251" w:rsidRDefault="00761251" w:rsidP="00DF76DE">
            <w:pPr>
              <w:ind w:left="1"/>
            </w:pPr>
          </w:p>
        </w:tc>
      </w:tr>
    </w:tbl>
    <w:p w14:paraId="5F2B5A29" w14:textId="77777777" w:rsidR="0055530D" w:rsidRDefault="0055530D"/>
    <w:sectPr w:rsidR="00555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51"/>
    <w:rsid w:val="0055530D"/>
    <w:rsid w:val="00611F37"/>
    <w:rsid w:val="00761251"/>
    <w:rsid w:val="0086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04BF"/>
  <w15:chartTrackingRefBased/>
  <w15:docId w15:val="{3712EF65-B7C8-490C-8240-63295169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51"/>
  </w:style>
  <w:style w:type="paragraph" w:styleId="Heading1">
    <w:name w:val="heading 1"/>
    <w:basedOn w:val="Normal"/>
    <w:next w:val="Normal"/>
    <w:link w:val="Heading1Char"/>
    <w:uiPriority w:val="9"/>
    <w:qFormat/>
    <w:rsid w:val="0076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25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61251"/>
    <w:pPr>
      <w:spacing w:after="0" w:line="240" w:lineRule="auto"/>
    </w:pPr>
    <w:rPr>
      <w:rFonts w:eastAsiaTheme="minorEastAsia"/>
      <w:sz w:val="24"/>
      <w:szCs w:val="24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pragya dharendra</dc:creator>
  <cp:keywords/>
  <dc:description/>
  <cp:lastModifiedBy>pragya dharendra</cp:lastModifiedBy>
  <cp:revision>1</cp:revision>
  <dcterms:created xsi:type="dcterms:W3CDTF">2026-02-23T11:45:00Z</dcterms:created>
  <dcterms:modified xsi:type="dcterms:W3CDTF">2026-02-23T11:45:00Z</dcterms:modified>
</cp:coreProperties>
</file>