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5D15" w14:textId="77777777" w:rsidR="00C13F0F" w:rsidRPr="00E771F3" w:rsidRDefault="00C13F0F">
      <w:pPr>
        <w:jc w:val="center"/>
        <w:rPr>
          <w:rFonts w:ascii="Times New Roman" w:hAnsi="Times New Roman"/>
          <w:sz w:val="32"/>
        </w:rPr>
      </w:pPr>
      <w:r w:rsidRPr="00E771F3">
        <w:rPr>
          <w:rFonts w:ascii="Times New Roman" w:hAnsi="Times New Roman"/>
          <w:sz w:val="36"/>
          <w:szCs w:val="28"/>
        </w:rPr>
        <w:t>Curriculum Planner</w:t>
      </w:r>
    </w:p>
    <w:p w14:paraId="1136B477" w14:textId="77777777" w:rsidR="0031767E" w:rsidRDefault="00C13F0F" w:rsidP="0031767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(Department of </w:t>
      </w:r>
      <w:r w:rsidR="0031767E">
        <w:rPr>
          <w:rFonts w:ascii="Times New Roman" w:hAnsi="Times New Roman"/>
        </w:rPr>
        <w:t>Botany,</w:t>
      </w:r>
      <w:r w:rsidR="009B5D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Kalindi College)</w:t>
      </w:r>
    </w:p>
    <w:p w14:paraId="7AB5F7CB" w14:textId="77777777" w:rsidR="0031767E" w:rsidRDefault="0031767E" w:rsidP="0031767E">
      <w:pPr>
        <w:rPr>
          <w:rFonts w:ascii="Times New Roman" w:hAnsi="Times New Roman"/>
          <w:b/>
          <w:bCs/>
        </w:rPr>
      </w:pPr>
    </w:p>
    <w:p w14:paraId="2338C10F" w14:textId="087536FC" w:rsidR="009B722D" w:rsidRDefault="009B722D" w:rsidP="009B722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Course</w:t>
      </w:r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</w:t>
      </w:r>
      <w:r w:rsidRPr="009B5D13">
        <w:rPr>
          <w:b/>
        </w:rPr>
        <w:t>B. Sc. (</w:t>
      </w:r>
      <w:r w:rsidR="00971AFE">
        <w:rPr>
          <w:b/>
        </w:rPr>
        <w:t>H</w:t>
      </w:r>
      <w:r w:rsidRPr="009B5D13">
        <w:rPr>
          <w:b/>
        </w:rPr>
        <w:t xml:space="preserve">) </w:t>
      </w:r>
      <w:r w:rsidR="00971AFE">
        <w:rPr>
          <w:b/>
        </w:rPr>
        <w:t>Botany</w:t>
      </w:r>
      <w:r>
        <w:rPr>
          <w:rFonts w:ascii="Times New Roman" w:hAnsi="Times New Roman"/>
          <w:b/>
          <w:bCs/>
        </w:rPr>
        <w:t xml:space="preserve"> </w:t>
      </w:r>
    </w:p>
    <w:p w14:paraId="4435189D" w14:textId="256E1B36" w:rsidR="009B722D" w:rsidRDefault="009B722D" w:rsidP="009B722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Semester</w:t>
      </w:r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</w:t>
      </w:r>
      <w:r w:rsidR="003272ED">
        <w:rPr>
          <w:rFonts w:ascii="Times New Roman" w:eastAsia="Times New Roman" w:hAnsi="Times New Roman" w:cs="Times New Roman"/>
          <w:b/>
          <w:bCs/>
        </w:rPr>
        <w:t>II</w:t>
      </w:r>
      <w:r>
        <w:rPr>
          <w:rFonts w:ascii="Times New Roman" w:eastAsia="Times New Roman" w:hAnsi="Times New Roman" w:cs="Times New Roman"/>
          <w:b/>
          <w:bCs/>
        </w:rPr>
        <w:t xml:space="preserve">I; </w:t>
      </w:r>
    </w:p>
    <w:p w14:paraId="43FE1341" w14:textId="66F8C0CF" w:rsidR="009B722D" w:rsidRDefault="009B722D" w:rsidP="009B722D">
      <w:pPr>
        <w:rPr>
          <w:b/>
        </w:rPr>
      </w:pPr>
      <w:proofErr w:type="gramStart"/>
      <w:r>
        <w:rPr>
          <w:rFonts w:ascii="Times New Roman" w:hAnsi="Times New Roman"/>
          <w:b/>
          <w:bCs/>
        </w:rPr>
        <w:t xml:space="preserve">Paper </w:t>
      </w:r>
      <w:r>
        <w:rPr>
          <w:rFonts w:ascii="Times New Roman" w:hAnsi="Times New Roman"/>
        </w:rPr>
        <w:t>:</w:t>
      </w:r>
      <w:proofErr w:type="gramEnd"/>
      <w:r w:rsidRPr="00DA1D89">
        <w:rPr>
          <w:rFonts w:ascii="Times New Roman" w:hAnsi="Times New Roman" w:cs="Times New Roman"/>
          <w:b/>
          <w:bCs/>
        </w:rPr>
        <w:t xml:space="preserve"> </w:t>
      </w:r>
      <w:r w:rsidR="00971AFE">
        <w:rPr>
          <w:rFonts w:ascii="Times New Roman" w:hAnsi="Times New Roman" w:cs="Times New Roman"/>
          <w:b/>
          <w:bCs/>
        </w:rPr>
        <w:t>Anatomy of Angiosperms</w:t>
      </w:r>
    </w:p>
    <w:p w14:paraId="0ACE95B2" w14:textId="77777777" w:rsidR="009B722D" w:rsidRPr="009B5D13" w:rsidRDefault="009B722D" w:rsidP="009B722D">
      <w:pPr>
        <w:autoSpaceDE w:val="0"/>
        <w:autoSpaceDN w:val="0"/>
        <w:adjustRightInd w:val="0"/>
        <w:jc w:val="both"/>
        <w:rPr>
          <w:b/>
        </w:rPr>
      </w:pPr>
      <w:r>
        <w:rPr>
          <w:rFonts w:ascii="Times New Roman" w:hAnsi="Times New Roman"/>
          <w:b/>
          <w:bCs/>
        </w:rPr>
        <w:t xml:space="preserve">Name of the Teacher: </w:t>
      </w:r>
      <w:proofErr w:type="spellStart"/>
      <w:r w:rsidRPr="009B5D13">
        <w:rPr>
          <w:b/>
        </w:rPr>
        <w:t>Dr.</w:t>
      </w:r>
      <w:proofErr w:type="spellEnd"/>
      <w:r w:rsidRPr="009B5D13">
        <w:rPr>
          <w:b/>
        </w:rPr>
        <w:t xml:space="preserve"> </w:t>
      </w:r>
      <w:proofErr w:type="spellStart"/>
      <w:r>
        <w:rPr>
          <w:b/>
        </w:rPr>
        <w:t>Sanavar</w:t>
      </w:r>
      <w:proofErr w:type="spellEnd"/>
      <w:r>
        <w:rPr>
          <w:b/>
        </w:rPr>
        <w:t xml:space="preserve"> Soham</w:t>
      </w:r>
    </w:p>
    <w:p w14:paraId="4B5A5321" w14:textId="32518364" w:rsidR="009B5D13" w:rsidRDefault="009B5D13" w:rsidP="009B722D">
      <w:pPr>
        <w:autoSpaceDE w:val="0"/>
        <w:autoSpaceDN w:val="0"/>
        <w:adjustRightInd w:val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8"/>
        <w:gridCol w:w="1980"/>
      </w:tblGrid>
      <w:tr w:rsidR="009B5D13" w14:paraId="6DD9466C" w14:textId="77777777" w:rsidTr="00423355">
        <w:tc>
          <w:tcPr>
            <w:tcW w:w="7128" w:type="dxa"/>
          </w:tcPr>
          <w:p w14:paraId="5A3F5183" w14:textId="3A10E1A9" w:rsidR="000447CE" w:rsidRDefault="006331CD" w:rsidP="00A26A4C">
            <w:pPr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="000447CE">
              <w:t>Introduction</w:t>
            </w:r>
          </w:p>
          <w:p w14:paraId="7A1DEA36" w14:textId="532DE46E" w:rsidR="006331CD" w:rsidRDefault="000447CE" w:rsidP="00A26A4C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="006331CD">
              <w:t xml:space="preserve">Study of anatomical details through permanent slides/temporary stain mounts/ macerations/ museum specimens with the help of suitable examples. </w:t>
            </w:r>
          </w:p>
          <w:p w14:paraId="1FC66751" w14:textId="0F252FCA" w:rsidR="006331CD" w:rsidRDefault="000447CE" w:rsidP="00A26A4C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="006331CD">
              <w:t xml:space="preserve">. Apical meristem of root, shoot and vascular cambium. </w:t>
            </w:r>
          </w:p>
          <w:p w14:paraId="690D299D" w14:textId="46E5C168" w:rsidR="006331CD" w:rsidRDefault="000447CE" w:rsidP="00A26A4C">
            <w:pPr>
              <w:autoSpaceDE w:val="0"/>
              <w:autoSpaceDN w:val="0"/>
              <w:adjustRightInd w:val="0"/>
              <w:jc w:val="both"/>
            </w:pPr>
            <w:r>
              <w:t>4</w:t>
            </w:r>
            <w:r w:rsidR="006331CD">
              <w:t xml:space="preserve">. Distribution and types of parenchyma, collenchyma and sclerenchyma. </w:t>
            </w:r>
          </w:p>
          <w:p w14:paraId="2A3931C7" w14:textId="785B4455" w:rsidR="006331CD" w:rsidRDefault="000447CE" w:rsidP="00A26A4C">
            <w:pPr>
              <w:autoSpaceDE w:val="0"/>
              <w:autoSpaceDN w:val="0"/>
              <w:adjustRightInd w:val="0"/>
              <w:jc w:val="both"/>
            </w:pPr>
            <w:r>
              <w:t>5</w:t>
            </w:r>
            <w:r w:rsidR="006331CD">
              <w:t>. Xylem: Tracheary elements-</w:t>
            </w:r>
            <w:proofErr w:type="spellStart"/>
            <w:r w:rsidR="006331CD">
              <w:t>tracheids</w:t>
            </w:r>
            <w:proofErr w:type="spellEnd"/>
            <w:r w:rsidR="006331CD">
              <w:t xml:space="preserve">, vessel elements; thickenings; perforation plates; xylem fibres. </w:t>
            </w:r>
          </w:p>
          <w:p w14:paraId="3B6E9EB5" w14:textId="614B9046" w:rsidR="006331CD" w:rsidRDefault="000447CE" w:rsidP="00A26A4C">
            <w:pPr>
              <w:autoSpaceDE w:val="0"/>
              <w:autoSpaceDN w:val="0"/>
              <w:adjustRightInd w:val="0"/>
              <w:jc w:val="both"/>
            </w:pPr>
            <w:r>
              <w:t>6</w:t>
            </w:r>
            <w:r w:rsidR="006331CD">
              <w:t xml:space="preserve">. Wood: ring porous; diffuse porous; tyloses; heart- and sapwood. </w:t>
            </w:r>
          </w:p>
          <w:p w14:paraId="1FE54776" w14:textId="076D7040" w:rsidR="006331CD" w:rsidRDefault="000447CE" w:rsidP="00A26A4C">
            <w:pPr>
              <w:autoSpaceDE w:val="0"/>
              <w:autoSpaceDN w:val="0"/>
              <w:adjustRightInd w:val="0"/>
              <w:jc w:val="both"/>
            </w:pPr>
            <w:r>
              <w:t>7</w:t>
            </w:r>
            <w:r w:rsidR="006331CD">
              <w:t xml:space="preserve">. Phloem: Sieve tubes-sieve plates; companion cells; phloem fibres. </w:t>
            </w:r>
          </w:p>
          <w:p w14:paraId="4136599B" w14:textId="725BDD6B" w:rsidR="006331CD" w:rsidRDefault="000447CE" w:rsidP="00A26A4C">
            <w:pPr>
              <w:autoSpaceDE w:val="0"/>
              <w:autoSpaceDN w:val="0"/>
              <w:adjustRightInd w:val="0"/>
              <w:jc w:val="both"/>
            </w:pPr>
            <w:r>
              <w:t>8</w:t>
            </w:r>
            <w:r w:rsidR="006331CD">
              <w:t xml:space="preserve">. Epidermal system: cell types, stomata types; trichomes: non-glandular and glandular. </w:t>
            </w:r>
          </w:p>
          <w:p w14:paraId="0D445FF2" w14:textId="441E8A82" w:rsidR="006331CD" w:rsidRDefault="000447CE" w:rsidP="00A26A4C">
            <w:pPr>
              <w:autoSpaceDE w:val="0"/>
              <w:autoSpaceDN w:val="0"/>
              <w:adjustRightInd w:val="0"/>
              <w:jc w:val="both"/>
            </w:pPr>
            <w:r>
              <w:t>9</w:t>
            </w:r>
            <w:r w:rsidR="006331CD">
              <w:t xml:space="preserve">. Root: monocot, dicot, secondary growth. </w:t>
            </w:r>
          </w:p>
          <w:p w14:paraId="05CBA6BB" w14:textId="03220BC5" w:rsidR="006331CD" w:rsidRDefault="000447CE" w:rsidP="00A26A4C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  <w:r w:rsidR="006331CD">
              <w:t xml:space="preserve">. Stem: monocot, dicot - primary and secondary growth; periderm; lenticels. </w:t>
            </w:r>
          </w:p>
          <w:p w14:paraId="425E7502" w14:textId="0AD74E1F" w:rsidR="006331CD" w:rsidRDefault="006331CD" w:rsidP="00A26A4C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0447CE">
              <w:t>1</w:t>
            </w:r>
            <w:r>
              <w:t xml:space="preserve">. Leaf: isobilateral, dorsiventral, C4 leaves (Kranz anatomy). </w:t>
            </w:r>
          </w:p>
          <w:p w14:paraId="6B426FD4" w14:textId="2EE0268C" w:rsidR="006331CD" w:rsidRDefault="006331CD" w:rsidP="00A26A4C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0447CE">
              <w:t>2</w:t>
            </w:r>
            <w:r>
              <w:t xml:space="preserve">. Adaptive Anatomy: xerophytes, hydrophytes. </w:t>
            </w:r>
          </w:p>
          <w:p w14:paraId="2AAA89D7" w14:textId="1D6347D2" w:rsidR="009B5D13" w:rsidRDefault="006331CD" w:rsidP="00A26A4C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0447CE">
              <w:t>3</w:t>
            </w:r>
            <w:r>
              <w:t xml:space="preserve">. Secretory tissues: cavities, </w:t>
            </w:r>
            <w:proofErr w:type="spellStart"/>
            <w:r>
              <w:t>lithocysts</w:t>
            </w:r>
            <w:proofErr w:type="spellEnd"/>
            <w:r>
              <w:t xml:space="preserve"> and laticifers.</w:t>
            </w:r>
          </w:p>
          <w:p w14:paraId="6F36F142" w14:textId="1089E70B" w:rsidR="006331CD" w:rsidRPr="006152BF" w:rsidRDefault="004C4314" w:rsidP="00A26A4C">
            <w:pPr>
              <w:autoSpaceDE w:val="0"/>
              <w:autoSpaceDN w:val="0"/>
              <w:adjustRightInd w:val="0"/>
              <w:jc w:val="both"/>
            </w:pPr>
            <w:r>
              <w:t>14. Revision &amp; Mock Exam</w:t>
            </w:r>
          </w:p>
        </w:tc>
        <w:tc>
          <w:tcPr>
            <w:tcW w:w="1980" w:type="dxa"/>
          </w:tcPr>
          <w:p w14:paraId="0935C47F" w14:textId="38C511CC" w:rsidR="009B5D13" w:rsidRDefault="004C4314" w:rsidP="00A26A4C">
            <w:pPr>
              <w:autoSpaceDE w:val="0"/>
              <w:autoSpaceDN w:val="0"/>
              <w:adjustRightInd w:val="0"/>
              <w:jc w:val="both"/>
            </w:pPr>
            <w:r>
              <w:t>August 2022</w:t>
            </w:r>
          </w:p>
          <w:p w14:paraId="0843569B" w14:textId="7B48A0BD" w:rsidR="00423355" w:rsidRDefault="00423355" w:rsidP="00A26A4C">
            <w:pPr>
              <w:autoSpaceDE w:val="0"/>
              <w:autoSpaceDN w:val="0"/>
              <w:adjustRightInd w:val="0"/>
              <w:jc w:val="both"/>
            </w:pPr>
          </w:p>
          <w:p w14:paraId="2C4B6680" w14:textId="04BC91C4" w:rsidR="004C4314" w:rsidRDefault="004C4314" w:rsidP="00A26A4C">
            <w:pPr>
              <w:autoSpaceDE w:val="0"/>
              <w:autoSpaceDN w:val="0"/>
              <w:adjustRightInd w:val="0"/>
              <w:jc w:val="both"/>
            </w:pPr>
            <w:r>
              <w:t>September 2022</w:t>
            </w:r>
          </w:p>
          <w:p w14:paraId="2514CF55" w14:textId="77777777" w:rsidR="004C4314" w:rsidRDefault="004C4314" w:rsidP="004C4314">
            <w:pPr>
              <w:autoSpaceDE w:val="0"/>
              <w:autoSpaceDN w:val="0"/>
              <w:adjustRightInd w:val="0"/>
              <w:jc w:val="both"/>
            </w:pPr>
            <w:r>
              <w:t>September 2022</w:t>
            </w:r>
          </w:p>
          <w:p w14:paraId="09501ABD" w14:textId="77777777" w:rsidR="00423355" w:rsidRDefault="00423355" w:rsidP="00A26A4C">
            <w:pPr>
              <w:autoSpaceDE w:val="0"/>
              <w:autoSpaceDN w:val="0"/>
              <w:adjustRightInd w:val="0"/>
              <w:jc w:val="both"/>
            </w:pPr>
          </w:p>
          <w:p w14:paraId="2A62AAC6" w14:textId="77777777" w:rsidR="004C4314" w:rsidRDefault="004C4314" w:rsidP="004C4314">
            <w:pPr>
              <w:autoSpaceDE w:val="0"/>
              <w:autoSpaceDN w:val="0"/>
              <w:adjustRightInd w:val="0"/>
              <w:jc w:val="both"/>
            </w:pPr>
            <w:r>
              <w:t>September 2022</w:t>
            </w:r>
          </w:p>
          <w:p w14:paraId="3426B2C9" w14:textId="77777777" w:rsidR="00423355" w:rsidRDefault="00423355" w:rsidP="00A26A4C">
            <w:pPr>
              <w:autoSpaceDE w:val="0"/>
              <w:autoSpaceDN w:val="0"/>
              <w:adjustRightInd w:val="0"/>
              <w:jc w:val="both"/>
            </w:pPr>
          </w:p>
          <w:p w14:paraId="3D00F180" w14:textId="77777777" w:rsidR="004C4314" w:rsidRDefault="004C4314" w:rsidP="004C4314">
            <w:pPr>
              <w:autoSpaceDE w:val="0"/>
              <w:autoSpaceDN w:val="0"/>
              <w:adjustRightInd w:val="0"/>
              <w:jc w:val="both"/>
            </w:pPr>
            <w:r>
              <w:t>September 2022</w:t>
            </w:r>
          </w:p>
          <w:p w14:paraId="1BA89286" w14:textId="77777777" w:rsidR="009B5D13" w:rsidRDefault="009B5D13" w:rsidP="00A26A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7E4DF9B" w14:textId="77777777" w:rsidR="004C4314" w:rsidRPr="004C4314" w:rsidRDefault="004C4314" w:rsidP="00A26A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C4314">
              <w:rPr>
                <w:rFonts w:ascii="Times New Roman" w:hAnsi="Times New Roman" w:cs="Times New Roman"/>
              </w:rPr>
              <w:t>October 2022</w:t>
            </w:r>
          </w:p>
          <w:p w14:paraId="39FF2152" w14:textId="77777777" w:rsidR="004C4314" w:rsidRPr="004C4314" w:rsidRDefault="004C4314" w:rsidP="00A26A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C4314">
              <w:rPr>
                <w:rFonts w:ascii="Times New Roman" w:hAnsi="Times New Roman" w:cs="Times New Roman"/>
              </w:rPr>
              <w:t>October 2022</w:t>
            </w:r>
          </w:p>
          <w:p w14:paraId="34BDAB46" w14:textId="77777777" w:rsidR="004C4314" w:rsidRPr="004C4314" w:rsidRDefault="004C4314" w:rsidP="00A26A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C4314">
              <w:rPr>
                <w:rFonts w:ascii="Times New Roman" w:hAnsi="Times New Roman" w:cs="Times New Roman"/>
              </w:rPr>
              <w:t>October 2022</w:t>
            </w:r>
          </w:p>
          <w:p w14:paraId="3F7BABFB" w14:textId="77777777" w:rsidR="004C4314" w:rsidRPr="004C4314" w:rsidRDefault="004C4314" w:rsidP="00A26A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C4314">
              <w:rPr>
                <w:rFonts w:ascii="Times New Roman" w:hAnsi="Times New Roman" w:cs="Times New Roman"/>
              </w:rPr>
              <w:t>October 2022</w:t>
            </w:r>
          </w:p>
          <w:p w14:paraId="77B9C2BA" w14:textId="77777777" w:rsidR="004C4314" w:rsidRDefault="004C4314" w:rsidP="00A26A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C4314">
              <w:rPr>
                <w:rFonts w:ascii="Times New Roman" w:hAnsi="Times New Roman" w:cs="Times New Roman"/>
              </w:rPr>
              <w:t>September 2022</w:t>
            </w:r>
          </w:p>
          <w:p w14:paraId="2C7045FE" w14:textId="77777777" w:rsidR="004C4314" w:rsidRPr="004C4314" w:rsidRDefault="004C4314" w:rsidP="004C43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C4314">
              <w:rPr>
                <w:rFonts w:ascii="Times New Roman" w:hAnsi="Times New Roman" w:cs="Times New Roman"/>
              </w:rPr>
              <w:t>October 2022</w:t>
            </w:r>
          </w:p>
          <w:p w14:paraId="4C71E412" w14:textId="77777777" w:rsidR="004C4314" w:rsidRDefault="004C4314" w:rsidP="00A26A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5F57F0E" w14:textId="28202A73" w:rsidR="004C4314" w:rsidRDefault="004C4314" w:rsidP="00A26A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C4314">
              <w:rPr>
                <w:rFonts w:ascii="Times New Roman" w:hAnsi="Times New Roman" w:cs="Times New Roman"/>
              </w:rPr>
              <w:t>November 2022</w:t>
            </w:r>
          </w:p>
          <w:p w14:paraId="0139C82C" w14:textId="77777777" w:rsidR="004C4314" w:rsidRPr="004C4314" w:rsidRDefault="004C4314" w:rsidP="004C43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C4314">
              <w:rPr>
                <w:rFonts w:ascii="Times New Roman" w:hAnsi="Times New Roman" w:cs="Times New Roman"/>
              </w:rPr>
              <w:t>November 2022</w:t>
            </w:r>
          </w:p>
          <w:p w14:paraId="75094F72" w14:textId="254C0049" w:rsidR="004C4314" w:rsidRPr="004C4314" w:rsidRDefault="004C4314" w:rsidP="00A26A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2022</w:t>
            </w:r>
          </w:p>
          <w:p w14:paraId="4C1C1EE0" w14:textId="762813A2" w:rsidR="004C4314" w:rsidRPr="00F1378C" w:rsidRDefault="004C4314" w:rsidP="00A26A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2022</w:t>
            </w:r>
          </w:p>
        </w:tc>
      </w:tr>
      <w:tr w:rsidR="009B5D13" w14:paraId="1EA586E1" w14:textId="77777777" w:rsidTr="00423355">
        <w:tc>
          <w:tcPr>
            <w:tcW w:w="9108" w:type="dxa"/>
            <w:gridSpan w:val="2"/>
          </w:tcPr>
          <w:p w14:paraId="436F8F46" w14:textId="77777777" w:rsidR="009B5D13" w:rsidRPr="009B5D13" w:rsidRDefault="009B5D13" w:rsidP="00A26A4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B5D13">
              <w:rPr>
                <w:b/>
              </w:rPr>
              <w:t xml:space="preserve">Suggested Readings </w:t>
            </w:r>
          </w:p>
          <w:p w14:paraId="6B39C3F9" w14:textId="77777777" w:rsidR="000D36B7" w:rsidRDefault="000D36B7" w:rsidP="00A26A4C">
            <w:pPr>
              <w:autoSpaceDE w:val="0"/>
              <w:autoSpaceDN w:val="0"/>
              <w:adjustRightInd w:val="0"/>
              <w:jc w:val="both"/>
            </w:pPr>
            <w:r>
              <w:t xml:space="preserve">1. Dickison, W.C. (2000). Integrative Plant Anatomy. Harcourt Academic Press, USA. </w:t>
            </w:r>
          </w:p>
          <w:p w14:paraId="41CD27B2" w14:textId="77777777" w:rsidR="000D36B7" w:rsidRDefault="000D36B7" w:rsidP="00A26A4C">
            <w:pPr>
              <w:autoSpaceDE w:val="0"/>
              <w:autoSpaceDN w:val="0"/>
              <w:adjustRightInd w:val="0"/>
              <w:jc w:val="both"/>
            </w:pPr>
            <w:r>
              <w:t xml:space="preserve">2. Fahn, A. (1974). Plant Anatomy. </w:t>
            </w:r>
            <w:proofErr w:type="spellStart"/>
            <w:r>
              <w:t>Pergmon</w:t>
            </w:r>
            <w:proofErr w:type="spellEnd"/>
            <w:r>
              <w:t xml:space="preserve"> Press, USA. </w:t>
            </w:r>
          </w:p>
          <w:p w14:paraId="11BF76B3" w14:textId="77777777" w:rsidR="000D36B7" w:rsidRDefault="000D36B7" w:rsidP="00A26A4C">
            <w:pPr>
              <w:autoSpaceDE w:val="0"/>
              <w:autoSpaceDN w:val="0"/>
              <w:adjustRightInd w:val="0"/>
              <w:jc w:val="both"/>
            </w:pPr>
            <w:r>
              <w:t xml:space="preserve">3. Mauseth, J.D. (1988). Plant Anatomy. The Benjammin/Cummings Publisher, USA. </w:t>
            </w:r>
          </w:p>
          <w:p w14:paraId="4AE06C3F" w14:textId="7678C236" w:rsidR="009B5D13" w:rsidRDefault="000D36B7" w:rsidP="00A26A4C">
            <w:pPr>
              <w:autoSpaceDE w:val="0"/>
              <w:autoSpaceDN w:val="0"/>
              <w:adjustRightInd w:val="0"/>
              <w:jc w:val="both"/>
            </w:pPr>
            <w:r>
              <w:t>4. Esau, K. (1977). Anatomy of Seed Plants. John Wiley &amp; Sons, Inc., Delhi.</w:t>
            </w:r>
          </w:p>
        </w:tc>
      </w:tr>
    </w:tbl>
    <w:p w14:paraId="4F341EFC" w14:textId="77777777" w:rsidR="009B5D13" w:rsidRDefault="009B5D13" w:rsidP="009B5D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957AB2" w14:textId="77777777" w:rsidR="009B5D13" w:rsidRDefault="009B5D13" w:rsidP="0031767E">
      <w:pPr>
        <w:rPr>
          <w:rFonts w:ascii="Times New Roman" w:hAnsi="Times New Roman"/>
          <w:b/>
          <w:bCs/>
        </w:rPr>
      </w:pPr>
    </w:p>
    <w:p w14:paraId="0A90CDA4" w14:textId="77777777" w:rsidR="009B5D13" w:rsidRDefault="009B5D13" w:rsidP="0031767E">
      <w:pPr>
        <w:rPr>
          <w:rFonts w:ascii="Times New Roman" w:hAnsi="Times New Roman"/>
          <w:b/>
          <w:bCs/>
        </w:rPr>
      </w:pPr>
    </w:p>
    <w:p w14:paraId="702DD149" w14:textId="77777777" w:rsidR="009B5D13" w:rsidRDefault="009B5D13" w:rsidP="0031767E">
      <w:pPr>
        <w:rPr>
          <w:rFonts w:ascii="Times New Roman" w:hAnsi="Times New Roman"/>
          <w:b/>
          <w:bCs/>
        </w:rPr>
      </w:pPr>
    </w:p>
    <w:p w14:paraId="28C2CD04" w14:textId="77777777" w:rsidR="009B5D13" w:rsidRDefault="009B5D13" w:rsidP="0031767E">
      <w:pPr>
        <w:rPr>
          <w:rFonts w:ascii="Times New Roman" w:hAnsi="Times New Roman"/>
          <w:b/>
          <w:bCs/>
        </w:rPr>
      </w:pPr>
    </w:p>
    <w:p w14:paraId="543FD0B8" w14:textId="77777777" w:rsidR="009B5D13" w:rsidRDefault="009B5D13" w:rsidP="0031767E">
      <w:pPr>
        <w:rPr>
          <w:rFonts w:ascii="Times New Roman" w:hAnsi="Times New Roman"/>
          <w:b/>
          <w:bCs/>
        </w:rPr>
      </w:pPr>
    </w:p>
    <w:p w14:paraId="2F36FA83" w14:textId="77777777" w:rsidR="009B5D13" w:rsidRDefault="009B5D13" w:rsidP="0031767E">
      <w:pPr>
        <w:rPr>
          <w:rFonts w:ascii="Times New Roman" w:hAnsi="Times New Roman"/>
          <w:b/>
          <w:bCs/>
        </w:rPr>
      </w:pPr>
    </w:p>
    <w:p w14:paraId="76D277C9" w14:textId="77777777" w:rsidR="00457BA6" w:rsidRDefault="00457BA6" w:rsidP="00D826DA">
      <w:pPr>
        <w:rPr>
          <w:rFonts w:ascii="Times New Roman" w:hAnsi="Times New Roman"/>
          <w:b/>
          <w:bCs/>
        </w:rPr>
      </w:pPr>
    </w:p>
    <w:p w14:paraId="573D4566" w14:textId="77777777" w:rsidR="00457BA6" w:rsidRDefault="00457BA6" w:rsidP="00D826DA">
      <w:pPr>
        <w:rPr>
          <w:rFonts w:ascii="Times New Roman" w:hAnsi="Times New Roman"/>
          <w:b/>
          <w:bCs/>
        </w:rPr>
      </w:pPr>
    </w:p>
    <w:p w14:paraId="5B3CF5CD" w14:textId="77777777" w:rsidR="00457BA6" w:rsidRDefault="00457BA6" w:rsidP="00D826DA">
      <w:pPr>
        <w:rPr>
          <w:rFonts w:ascii="Times New Roman" w:hAnsi="Times New Roman"/>
          <w:b/>
          <w:bCs/>
        </w:rPr>
      </w:pPr>
    </w:p>
    <w:p w14:paraId="60397707" w14:textId="77777777" w:rsidR="00457BA6" w:rsidRDefault="00457BA6" w:rsidP="00D826DA">
      <w:pPr>
        <w:rPr>
          <w:rFonts w:ascii="Times New Roman" w:hAnsi="Times New Roman"/>
          <w:b/>
          <w:bCs/>
        </w:rPr>
      </w:pPr>
    </w:p>
    <w:p w14:paraId="42A17A23" w14:textId="77777777" w:rsidR="00457BA6" w:rsidRDefault="00457BA6" w:rsidP="00D826DA">
      <w:pPr>
        <w:rPr>
          <w:rFonts w:ascii="Times New Roman" w:hAnsi="Times New Roman"/>
          <w:b/>
          <w:bCs/>
        </w:rPr>
      </w:pPr>
    </w:p>
    <w:p w14:paraId="2B8A7901" w14:textId="77777777" w:rsidR="00457BA6" w:rsidRDefault="00457BA6" w:rsidP="00D826DA">
      <w:pPr>
        <w:rPr>
          <w:rFonts w:ascii="Times New Roman" w:hAnsi="Times New Roman"/>
          <w:b/>
          <w:bCs/>
        </w:rPr>
      </w:pPr>
    </w:p>
    <w:p w14:paraId="0D1B31BE" w14:textId="77777777" w:rsidR="00457BA6" w:rsidRDefault="00457BA6" w:rsidP="00D826DA">
      <w:pPr>
        <w:rPr>
          <w:rFonts w:ascii="Times New Roman" w:hAnsi="Times New Roman"/>
          <w:b/>
          <w:bCs/>
        </w:rPr>
      </w:pPr>
    </w:p>
    <w:p w14:paraId="00B385BB" w14:textId="77777777" w:rsidR="00457BA6" w:rsidRDefault="00457BA6" w:rsidP="00D826DA">
      <w:pPr>
        <w:rPr>
          <w:rFonts w:ascii="Times New Roman" w:hAnsi="Times New Roman"/>
          <w:b/>
          <w:bCs/>
        </w:rPr>
      </w:pPr>
    </w:p>
    <w:p w14:paraId="54010125" w14:textId="77777777" w:rsidR="00457BA6" w:rsidRDefault="00457BA6" w:rsidP="00D826DA">
      <w:pPr>
        <w:rPr>
          <w:rFonts w:ascii="Times New Roman" w:hAnsi="Times New Roman"/>
          <w:b/>
          <w:bCs/>
        </w:rPr>
      </w:pPr>
    </w:p>
    <w:p w14:paraId="2137A1AA" w14:textId="77777777" w:rsidR="00457BA6" w:rsidRDefault="00457BA6" w:rsidP="00D826DA">
      <w:pPr>
        <w:rPr>
          <w:rFonts w:ascii="Times New Roman" w:hAnsi="Times New Roman"/>
          <w:b/>
          <w:bCs/>
        </w:rPr>
      </w:pPr>
    </w:p>
    <w:sectPr w:rsidR="00457BA6" w:rsidSect="00FB367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5487031"/>
    <w:multiLevelType w:val="hybridMultilevel"/>
    <w:tmpl w:val="C780FC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1748F"/>
    <w:multiLevelType w:val="hybridMultilevel"/>
    <w:tmpl w:val="AB100166"/>
    <w:lvl w:ilvl="0" w:tplc="95D0F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62E6B"/>
    <w:multiLevelType w:val="hybridMultilevel"/>
    <w:tmpl w:val="FE5CC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1657A"/>
    <w:multiLevelType w:val="hybridMultilevel"/>
    <w:tmpl w:val="81763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92D39"/>
    <w:multiLevelType w:val="hybridMultilevel"/>
    <w:tmpl w:val="D3A888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7751003">
    <w:abstractNumId w:val="0"/>
  </w:num>
  <w:num w:numId="2" w16cid:durableId="2103409074">
    <w:abstractNumId w:val="1"/>
  </w:num>
  <w:num w:numId="3" w16cid:durableId="1924994284">
    <w:abstractNumId w:val="6"/>
  </w:num>
  <w:num w:numId="4" w16cid:durableId="974801218">
    <w:abstractNumId w:val="4"/>
  </w:num>
  <w:num w:numId="5" w16cid:durableId="390346843">
    <w:abstractNumId w:val="2"/>
  </w:num>
  <w:num w:numId="6" w16cid:durableId="357315741">
    <w:abstractNumId w:val="5"/>
  </w:num>
  <w:num w:numId="7" w16cid:durableId="1495948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C9C"/>
    <w:rsid w:val="00006EB7"/>
    <w:rsid w:val="00033E2B"/>
    <w:rsid w:val="000371E1"/>
    <w:rsid w:val="00043156"/>
    <w:rsid w:val="000447CE"/>
    <w:rsid w:val="00045CA8"/>
    <w:rsid w:val="000567B1"/>
    <w:rsid w:val="00061B70"/>
    <w:rsid w:val="0007099F"/>
    <w:rsid w:val="000D36B7"/>
    <w:rsid w:val="000F3EEE"/>
    <w:rsid w:val="00132888"/>
    <w:rsid w:val="00170EAB"/>
    <w:rsid w:val="00171968"/>
    <w:rsid w:val="00174CA7"/>
    <w:rsid w:val="00174FE5"/>
    <w:rsid w:val="00184ACD"/>
    <w:rsid w:val="00185FAF"/>
    <w:rsid w:val="00192B6E"/>
    <w:rsid w:val="001A2C95"/>
    <w:rsid w:val="001B0769"/>
    <w:rsid w:val="001C1B9E"/>
    <w:rsid w:val="001D173B"/>
    <w:rsid w:val="001E0BF0"/>
    <w:rsid w:val="001E5F1D"/>
    <w:rsid w:val="00202759"/>
    <w:rsid w:val="00220C51"/>
    <w:rsid w:val="00253E2D"/>
    <w:rsid w:val="002714B8"/>
    <w:rsid w:val="00292DB3"/>
    <w:rsid w:val="002B237E"/>
    <w:rsid w:val="002B2902"/>
    <w:rsid w:val="002C0B05"/>
    <w:rsid w:val="002C30EC"/>
    <w:rsid w:val="0031767E"/>
    <w:rsid w:val="003272ED"/>
    <w:rsid w:val="0035179A"/>
    <w:rsid w:val="003A2118"/>
    <w:rsid w:val="003C07B1"/>
    <w:rsid w:val="003C57F8"/>
    <w:rsid w:val="003E1C7D"/>
    <w:rsid w:val="004032D0"/>
    <w:rsid w:val="00416C81"/>
    <w:rsid w:val="0041754F"/>
    <w:rsid w:val="00420674"/>
    <w:rsid w:val="00423355"/>
    <w:rsid w:val="00447605"/>
    <w:rsid w:val="00457BA6"/>
    <w:rsid w:val="004660C5"/>
    <w:rsid w:val="0046756B"/>
    <w:rsid w:val="00477C78"/>
    <w:rsid w:val="0048372D"/>
    <w:rsid w:val="00491979"/>
    <w:rsid w:val="0049616A"/>
    <w:rsid w:val="004B6E58"/>
    <w:rsid w:val="004C4314"/>
    <w:rsid w:val="004D4A7D"/>
    <w:rsid w:val="004E556E"/>
    <w:rsid w:val="004E74A4"/>
    <w:rsid w:val="004F488E"/>
    <w:rsid w:val="00507E68"/>
    <w:rsid w:val="005103CE"/>
    <w:rsid w:val="005210D1"/>
    <w:rsid w:val="00553B9C"/>
    <w:rsid w:val="005629D6"/>
    <w:rsid w:val="005919B8"/>
    <w:rsid w:val="005B04FF"/>
    <w:rsid w:val="005F1C10"/>
    <w:rsid w:val="005F258D"/>
    <w:rsid w:val="006067E6"/>
    <w:rsid w:val="006152BF"/>
    <w:rsid w:val="00627F3E"/>
    <w:rsid w:val="006331CD"/>
    <w:rsid w:val="00664640"/>
    <w:rsid w:val="00694899"/>
    <w:rsid w:val="00696DB3"/>
    <w:rsid w:val="006A7613"/>
    <w:rsid w:val="006B3512"/>
    <w:rsid w:val="006C1B5F"/>
    <w:rsid w:val="006E4973"/>
    <w:rsid w:val="006F203F"/>
    <w:rsid w:val="006F6B12"/>
    <w:rsid w:val="006F7EEB"/>
    <w:rsid w:val="00700B3B"/>
    <w:rsid w:val="0070751D"/>
    <w:rsid w:val="00716458"/>
    <w:rsid w:val="0072083A"/>
    <w:rsid w:val="0073512E"/>
    <w:rsid w:val="00743288"/>
    <w:rsid w:val="0078317E"/>
    <w:rsid w:val="00784713"/>
    <w:rsid w:val="007C7FF7"/>
    <w:rsid w:val="00817EB7"/>
    <w:rsid w:val="008209D5"/>
    <w:rsid w:val="008212FC"/>
    <w:rsid w:val="008214FA"/>
    <w:rsid w:val="008471EC"/>
    <w:rsid w:val="00850040"/>
    <w:rsid w:val="00860C83"/>
    <w:rsid w:val="00877B10"/>
    <w:rsid w:val="00893463"/>
    <w:rsid w:val="008A6C9C"/>
    <w:rsid w:val="008E1F85"/>
    <w:rsid w:val="008E5174"/>
    <w:rsid w:val="009174A2"/>
    <w:rsid w:val="00925907"/>
    <w:rsid w:val="00931308"/>
    <w:rsid w:val="009474E8"/>
    <w:rsid w:val="0095784B"/>
    <w:rsid w:val="00971AFE"/>
    <w:rsid w:val="00973919"/>
    <w:rsid w:val="00981884"/>
    <w:rsid w:val="00994E82"/>
    <w:rsid w:val="009A2A45"/>
    <w:rsid w:val="009A6100"/>
    <w:rsid w:val="009A661B"/>
    <w:rsid w:val="009B5D13"/>
    <w:rsid w:val="009B722D"/>
    <w:rsid w:val="009B7EF8"/>
    <w:rsid w:val="009D4E71"/>
    <w:rsid w:val="009D74A8"/>
    <w:rsid w:val="009E0300"/>
    <w:rsid w:val="00A014E4"/>
    <w:rsid w:val="00A15624"/>
    <w:rsid w:val="00A21DCA"/>
    <w:rsid w:val="00A301A0"/>
    <w:rsid w:val="00A62246"/>
    <w:rsid w:val="00A75331"/>
    <w:rsid w:val="00A872D0"/>
    <w:rsid w:val="00AC4BB6"/>
    <w:rsid w:val="00AE6219"/>
    <w:rsid w:val="00B04E0D"/>
    <w:rsid w:val="00B16089"/>
    <w:rsid w:val="00B21FC9"/>
    <w:rsid w:val="00B40DEC"/>
    <w:rsid w:val="00B73010"/>
    <w:rsid w:val="00BD1827"/>
    <w:rsid w:val="00BE1D4A"/>
    <w:rsid w:val="00BF7765"/>
    <w:rsid w:val="00C02589"/>
    <w:rsid w:val="00C04B26"/>
    <w:rsid w:val="00C060C3"/>
    <w:rsid w:val="00C075BE"/>
    <w:rsid w:val="00C12362"/>
    <w:rsid w:val="00C13F0F"/>
    <w:rsid w:val="00C13F48"/>
    <w:rsid w:val="00C2103F"/>
    <w:rsid w:val="00C2161C"/>
    <w:rsid w:val="00C223A8"/>
    <w:rsid w:val="00C617CB"/>
    <w:rsid w:val="00C63FFE"/>
    <w:rsid w:val="00C6574B"/>
    <w:rsid w:val="00C87356"/>
    <w:rsid w:val="00CA7CCE"/>
    <w:rsid w:val="00CC1A07"/>
    <w:rsid w:val="00CC730C"/>
    <w:rsid w:val="00CE4548"/>
    <w:rsid w:val="00CF3E3A"/>
    <w:rsid w:val="00D017DD"/>
    <w:rsid w:val="00D26907"/>
    <w:rsid w:val="00D50637"/>
    <w:rsid w:val="00D75365"/>
    <w:rsid w:val="00D809D9"/>
    <w:rsid w:val="00D826DA"/>
    <w:rsid w:val="00DB1253"/>
    <w:rsid w:val="00DC0408"/>
    <w:rsid w:val="00DC343D"/>
    <w:rsid w:val="00DD2666"/>
    <w:rsid w:val="00DE69CA"/>
    <w:rsid w:val="00E46529"/>
    <w:rsid w:val="00E469A1"/>
    <w:rsid w:val="00E63BBB"/>
    <w:rsid w:val="00E75168"/>
    <w:rsid w:val="00E75B0F"/>
    <w:rsid w:val="00E75CE5"/>
    <w:rsid w:val="00E771F3"/>
    <w:rsid w:val="00E87BE5"/>
    <w:rsid w:val="00E917B1"/>
    <w:rsid w:val="00EB5C51"/>
    <w:rsid w:val="00EB7161"/>
    <w:rsid w:val="00EC48FB"/>
    <w:rsid w:val="00ED1C00"/>
    <w:rsid w:val="00EF350C"/>
    <w:rsid w:val="00F1378C"/>
    <w:rsid w:val="00F17864"/>
    <w:rsid w:val="00F25930"/>
    <w:rsid w:val="00F365CD"/>
    <w:rsid w:val="00F86932"/>
    <w:rsid w:val="00F97CD0"/>
    <w:rsid w:val="00FA13E6"/>
    <w:rsid w:val="00FB048E"/>
    <w:rsid w:val="00FB367A"/>
    <w:rsid w:val="00FC7B63"/>
    <w:rsid w:val="00FD05C4"/>
    <w:rsid w:val="00FD2A4A"/>
    <w:rsid w:val="00FD66F0"/>
    <w:rsid w:val="00FE31C2"/>
    <w:rsid w:val="00FE7C00"/>
    <w:rsid w:val="00FF7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0C04EF"/>
  <w15:docId w15:val="{7B2BD897-8A8B-4F43-AC8D-5511202A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67A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sid w:val="00FB367A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FB367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FB367A"/>
    <w:pPr>
      <w:spacing w:after="140" w:line="288" w:lineRule="auto"/>
    </w:pPr>
  </w:style>
  <w:style w:type="paragraph" w:styleId="List">
    <w:name w:val="List"/>
    <w:basedOn w:val="BodyText"/>
    <w:rsid w:val="00FB367A"/>
  </w:style>
  <w:style w:type="paragraph" w:styleId="Caption">
    <w:name w:val="caption"/>
    <w:basedOn w:val="Normal"/>
    <w:qFormat/>
    <w:rsid w:val="00FB367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FB367A"/>
    <w:pPr>
      <w:suppressLineNumbers/>
    </w:pPr>
  </w:style>
  <w:style w:type="paragraph" w:customStyle="1" w:styleId="TableContents">
    <w:name w:val="Table Contents"/>
    <w:basedOn w:val="Normal"/>
    <w:rsid w:val="00FB367A"/>
    <w:pPr>
      <w:suppressLineNumbers/>
    </w:pPr>
  </w:style>
  <w:style w:type="paragraph" w:customStyle="1" w:styleId="Default">
    <w:name w:val="Default"/>
    <w:rsid w:val="008A6C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5907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59"/>
    <w:rsid w:val="009259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C5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51"/>
    <w:rPr>
      <w:rFonts w:ascii="Tahoma" w:eastAsia="Droid Sans Fallback" w:hAnsi="Tahoma" w:cs="Mangal"/>
      <w:kern w:val="1"/>
      <w:sz w:val="16"/>
      <w:szCs w:val="14"/>
      <w:lang w:val="en-I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YUVRAJ SOHAM</cp:lastModifiedBy>
  <cp:revision>53</cp:revision>
  <cp:lastPrinted>2022-06-22T15:48:00Z</cp:lastPrinted>
  <dcterms:created xsi:type="dcterms:W3CDTF">2018-01-21T19:19:00Z</dcterms:created>
  <dcterms:modified xsi:type="dcterms:W3CDTF">2022-09-02T08:12:00Z</dcterms:modified>
</cp:coreProperties>
</file>