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0E7E" w14:textId="77777777" w:rsidR="00441C92" w:rsidRPr="00CE4826" w:rsidRDefault="00441C92" w:rsidP="00441C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4826">
        <w:rPr>
          <w:rFonts w:ascii="Times New Roman" w:hAnsi="Times New Roman" w:cs="Times New Roman"/>
          <w:b/>
          <w:sz w:val="24"/>
          <w:szCs w:val="24"/>
          <w:u w:val="single"/>
        </w:rPr>
        <w:t>Curriculum plan (Odd Semester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 28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July- 20</w:t>
      </w:r>
      <w:r w:rsidRPr="00EF31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November 2026</w:t>
      </w:r>
    </w:p>
    <w:p w14:paraId="128EB059" w14:textId="77777777" w:rsidR="00441C92" w:rsidRPr="00CE4826" w:rsidRDefault="00441C92" w:rsidP="0044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4826">
        <w:rPr>
          <w:rFonts w:ascii="Times New Roman" w:hAnsi="Times New Roman" w:cs="Times New Roman"/>
          <w:b/>
          <w:sz w:val="24"/>
          <w:szCs w:val="24"/>
        </w:rPr>
        <w:t>Teacher Name: Shipra Gupta</w:t>
      </w:r>
    </w:p>
    <w:p w14:paraId="070FFF22" w14:textId="77777777" w:rsidR="00441C92" w:rsidRPr="00CE4826" w:rsidRDefault="00441C92" w:rsidP="0044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4826">
        <w:rPr>
          <w:rFonts w:ascii="Times New Roman" w:hAnsi="Times New Roman" w:cs="Times New Roman"/>
          <w:b/>
          <w:sz w:val="24"/>
          <w:szCs w:val="24"/>
        </w:rPr>
        <w:t>Semester: Sem I</w:t>
      </w:r>
    </w:p>
    <w:p w14:paraId="0BBB62B1" w14:textId="77777777" w:rsidR="00441C92" w:rsidRPr="00CE4826" w:rsidRDefault="00441C92" w:rsidP="0044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4826">
        <w:rPr>
          <w:rFonts w:ascii="Times New Roman" w:hAnsi="Times New Roman" w:cs="Times New Roman"/>
          <w:b/>
          <w:sz w:val="24"/>
          <w:szCs w:val="24"/>
        </w:rPr>
        <w:t xml:space="preserve">Paper name: Indian Classical Literature, Section A </w:t>
      </w:r>
    </w:p>
    <w:p w14:paraId="2EC5E1A4" w14:textId="77777777" w:rsidR="00441C92" w:rsidRPr="00CE4826" w:rsidRDefault="00441C92" w:rsidP="0044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4826">
        <w:rPr>
          <w:rFonts w:ascii="Times New Roman" w:hAnsi="Times New Roman" w:cs="Times New Roman"/>
          <w:b/>
          <w:sz w:val="24"/>
          <w:szCs w:val="24"/>
        </w:rPr>
        <w:t>Class type: Core (3L+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E4826">
        <w:rPr>
          <w:rFonts w:ascii="Times New Roman" w:hAnsi="Times New Roman" w:cs="Times New Roman"/>
          <w:b/>
          <w:sz w:val="24"/>
          <w:szCs w:val="24"/>
        </w:rPr>
        <w:t xml:space="preserve">T) </w:t>
      </w:r>
    </w:p>
    <w:p w14:paraId="786E1309" w14:textId="77777777" w:rsidR="00441C92" w:rsidRDefault="00441C92" w:rsidP="0044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4826">
        <w:rPr>
          <w:rFonts w:ascii="Times New Roman" w:hAnsi="Times New Roman" w:cs="Times New Roman"/>
          <w:b/>
          <w:sz w:val="24"/>
          <w:szCs w:val="24"/>
        </w:rPr>
        <w:t>Paper shared with: No one</w:t>
      </w:r>
    </w:p>
    <w:p w14:paraId="31DD44E5" w14:textId="77777777" w:rsidR="00441C92" w:rsidRPr="00CE4826" w:rsidRDefault="00441C92" w:rsidP="00441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441C92" w:rsidRPr="00CE4826" w14:paraId="0C30E3AA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CC27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1056283"/>
            <w:r w:rsidRPr="00CE4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A82B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55B6" w14:textId="77777777" w:rsidR="00441C92" w:rsidRPr="00CE4826" w:rsidRDefault="00441C92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  <w:bookmarkEnd w:id="0"/>
      </w:tr>
      <w:tr w:rsidR="00441C92" w:rsidRPr="00CE4826" w14:paraId="3D2FB871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9B3E" w14:textId="77777777" w:rsidR="00441C92" w:rsidRPr="00CE4826" w:rsidRDefault="00441C92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 1: </w:t>
            </w: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 xml:space="preserve">Selections from Vyasa’s </w:t>
            </w:r>
            <w:r w:rsidRPr="00CE4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Mahabharata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72FD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 xml:space="preserve">To be completed by the end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291B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1 Class Presentation for 12 marks</w:t>
            </w:r>
          </w:p>
        </w:tc>
      </w:tr>
      <w:tr w:rsidR="00441C92" w:rsidRPr="00CE4826" w14:paraId="4531D64A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9367" w14:textId="77777777" w:rsidR="00441C92" w:rsidRPr="00CE4826" w:rsidRDefault="00441C92" w:rsidP="000E112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 2: </w:t>
            </w: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 xml:space="preserve">Kalidasa’s </w:t>
            </w:r>
            <w:proofErr w:type="spellStart"/>
            <w:r w:rsidRPr="00CE4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Abhijnanashakuntalam</w:t>
            </w:r>
            <w:proofErr w:type="spellEnd"/>
          </w:p>
          <w:p w14:paraId="6BFAB3C7" w14:textId="77777777" w:rsidR="00441C92" w:rsidRPr="00CE4826" w:rsidRDefault="00441C92" w:rsidP="000E1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BF93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September- Mid </w:t>
            </w: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1BA1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Regular written work for continuous Assessment along with presentations for 12 marks.</w:t>
            </w:r>
          </w:p>
        </w:tc>
      </w:tr>
      <w:tr w:rsidR="00441C92" w:rsidRPr="00CE4826" w14:paraId="552C031C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D1" w14:textId="77777777" w:rsidR="00441C92" w:rsidRPr="00CE4826" w:rsidRDefault="00441C92" w:rsidP="000E112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 3: </w:t>
            </w: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 xml:space="preserve">Ilanko </w:t>
            </w:r>
            <w:proofErr w:type="spellStart"/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Atikal’s</w:t>
            </w:r>
            <w:proofErr w:type="spellEnd"/>
            <w:r w:rsidRPr="00CE4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Cillapatikaran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32E9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826">
              <w:rPr>
                <w:rFonts w:ascii="Times New Roman" w:hAnsi="Times New Roman" w:cs="Times New Roman"/>
                <w:sz w:val="24"/>
                <w:szCs w:val="24"/>
              </w:rPr>
              <w:t xml:space="preserve">Mid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FD52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1 Assignment for 12 Marks and tutorials for Continuous Assessment</w:t>
            </w:r>
          </w:p>
        </w:tc>
      </w:tr>
      <w:tr w:rsidR="00441C92" w:rsidRPr="00CE4826" w14:paraId="15348D48" w14:textId="77777777" w:rsidTr="000E112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E96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Suggested Readings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CC2C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To be covered throughout the semester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8FE" w14:textId="77777777" w:rsidR="00441C92" w:rsidRPr="00CE4826" w:rsidRDefault="00441C92" w:rsidP="000E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26">
              <w:rPr>
                <w:rFonts w:ascii="Times New Roman" w:hAnsi="Times New Roman" w:cs="Times New Roman"/>
                <w:sz w:val="24"/>
                <w:szCs w:val="24"/>
              </w:rPr>
              <w:t>Regular discussions during tutorials and application to texts prescribed</w:t>
            </w:r>
          </w:p>
        </w:tc>
      </w:tr>
    </w:tbl>
    <w:p w14:paraId="09BD07C0" w14:textId="77777777" w:rsidR="00991F09" w:rsidRDefault="00991F09"/>
    <w:sectPr w:rsidR="00991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92"/>
    <w:rsid w:val="00271FB0"/>
    <w:rsid w:val="00441C92"/>
    <w:rsid w:val="00991F09"/>
    <w:rsid w:val="00B8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DDB20"/>
  <w15:chartTrackingRefBased/>
  <w15:docId w15:val="{077EFEDD-CA67-47E8-8A28-F7DFE369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C92"/>
  </w:style>
  <w:style w:type="paragraph" w:styleId="Heading1">
    <w:name w:val="heading 1"/>
    <w:basedOn w:val="Normal"/>
    <w:next w:val="Normal"/>
    <w:link w:val="Heading1Char"/>
    <w:uiPriority w:val="9"/>
    <w:qFormat/>
    <w:rsid w:val="00441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C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C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C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C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C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C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C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Shipra Gupta</dc:creator>
  <cp:keywords/>
  <dc:description/>
  <cp:lastModifiedBy>Shipra Gupta</cp:lastModifiedBy>
  <cp:revision>1</cp:revision>
  <dcterms:created xsi:type="dcterms:W3CDTF">2026-09-02T04:16:00Z</dcterms:created>
  <dcterms:modified xsi:type="dcterms:W3CDTF">2026-09-02T04:17:00Z</dcterms:modified>
</cp:coreProperties>
</file>