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3634B2">
        <w:rPr>
          <w:rFonts w:ascii="Times New Roman" w:hAnsi="Times New Roman" w:cs="Times New Roman"/>
          <w:b/>
          <w:sz w:val="24"/>
          <w:szCs w:val="24"/>
        </w:rPr>
        <w:t>March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7A1CCD" w:rsidRPr="00785F31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Chemistry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785F31">
        <w:rPr>
          <w:rFonts w:ascii="Times New Roman" w:hAnsi="Times New Roman" w:cs="Times New Roman"/>
          <w:b/>
          <w:sz w:val="24"/>
          <w:szCs w:val="24"/>
        </w:rPr>
        <w:t>I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Analytical Methods in Chemistry </w:t>
      </w:r>
    </w:p>
    <w:p w:rsidR="007A1CCD" w:rsidRDefault="007A1CCD" w:rsidP="00B81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7A1CCD" w:rsidRDefault="007A1CCD" w:rsidP="00560BE4">
      <w:r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980"/>
        <w:gridCol w:w="2970"/>
        <w:gridCol w:w="2340"/>
      </w:tblGrid>
      <w:tr w:rsidR="00B8182C" w:rsidRPr="00B8182C" w:rsidTr="00B8182C">
        <w:trPr>
          <w:trHeight w:val="395"/>
          <w:jc w:val="center"/>
        </w:trPr>
        <w:tc>
          <w:tcPr>
            <w:tcW w:w="1795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980" w:type="dxa"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970" w:type="dxa"/>
            <w:noWrap/>
            <w:hideMark/>
          </w:tcPr>
          <w:p w:rsidR="00B8182C" w:rsidRPr="00B8182C" w:rsidRDefault="00B8182C" w:rsidP="00B81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2340" w:type="dxa"/>
          </w:tcPr>
          <w:p w:rsidR="00B8182C" w:rsidRPr="00B8182C" w:rsidRDefault="00B8182C" w:rsidP="00344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b/>
                <w:sz w:val="24"/>
                <w:szCs w:val="24"/>
              </w:rPr>
              <w:t>Total (1</w:t>
            </w:r>
            <w:r w:rsidR="00CD4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818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Shiwani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Rakshita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340" w:type="dxa"/>
          </w:tcPr>
          <w:p w:rsidR="00560BE4" w:rsidRPr="00B8182C" w:rsidRDefault="00344297" w:rsidP="00CD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Kaushik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2340" w:type="dxa"/>
          </w:tcPr>
          <w:p w:rsidR="00560BE4" w:rsidRPr="00B8182C" w:rsidRDefault="00560BE4" w:rsidP="00CD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2340" w:type="dxa"/>
          </w:tcPr>
          <w:p w:rsidR="00560BE4" w:rsidRPr="00B8182C" w:rsidRDefault="00344297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 xml:space="preserve">Nikita </w:t>
            </w:r>
            <w:proofErr w:type="spellStart"/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0BE4" w:rsidRPr="00B8182C" w:rsidTr="00B8182C">
        <w:trPr>
          <w:trHeight w:val="315"/>
          <w:jc w:val="center"/>
        </w:trPr>
        <w:tc>
          <w:tcPr>
            <w:tcW w:w="1795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970" w:type="dxa"/>
            <w:noWrap/>
            <w:hideMark/>
          </w:tcPr>
          <w:p w:rsidR="00560BE4" w:rsidRPr="00B8182C" w:rsidRDefault="00560BE4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2C">
              <w:rPr>
                <w:rFonts w:ascii="Times New Roman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2340" w:type="dxa"/>
          </w:tcPr>
          <w:p w:rsidR="00560BE4" w:rsidRPr="00B8182C" w:rsidRDefault="00CD42F5" w:rsidP="00B8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785598" w:rsidRDefault="00785598"/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02720C">
        <w:rPr>
          <w:rFonts w:ascii="Times New Roman" w:hAnsi="Times New Roman" w:cs="Times New Roman"/>
          <w:b/>
          <w:sz w:val="24"/>
          <w:szCs w:val="24"/>
        </w:rPr>
        <w:t>February</w:t>
      </w:r>
      <w:r w:rsidRPr="004631D8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Course: B.Sc. (H) Chemistry, Year: III, Semester: VI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Paper Title: Analytical Methods in Chemistry </w:t>
      </w:r>
    </w:p>
    <w:p w:rsidR="00524B1F" w:rsidRPr="004631D8" w:rsidRDefault="00524B1F" w:rsidP="00524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524B1F" w:rsidRDefault="00524B1F" w:rsidP="00524B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 xml:space="preserve">Name of the Teacher: Dr. </w:t>
      </w:r>
      <w:proofErr w:type="spellStart"/>
      <w:r w:rsidRPr="004631D8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4631D8">
        <w:rPr>
          <w:rFonts w:ascii="Times New Roman" w:hAnsi="Times New Roman" w:cs="Times New Roman"/>
          <w:b/>
          <w:sz w:val="24"/>
          <w:szCs w:val="24"/>
        </w:rPr>
        <w:t xml:space="preserve"> Iqbal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31D8"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1890"/>
      </w:tblGrid>
      <w:tr w:rsidR="00524B1F" w:rsidRPr="004631D8" w:rsidTr="00D2504D">
        <w:trPr>
          <w:trHeight w:val="332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90" w:type="dxa"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Roll No.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(16)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Amrita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</w:p>
        </w:tc>
        <w:tc>
          <w:tcPr>
            <w:tcW w:w="1890" w:type="dxa"/>
          </w:tcPr>
          <w:p w:rsidR="00524B1F" w:rsidRPr="004631D8" w:rsidRDefault="003634B2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Sheelam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890" w:type="dxa"/>
          </w:tcPr>
          <w:p w:rsidR="00524B1F" w:rsidRPr="004631D8" w:rsidRDefault="0002720C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18557008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Kanika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Kush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Rani Gupta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18557019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Ashima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Anchal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KM.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Aastha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Khushboo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Aggarwal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Prerna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18557027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Manjot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Neekita</w:t>
            </w:r>
            <w:proofErr w:type="spellEnd"/>
          </w:p>
        </w:tc>
        <w:tc>
          <w:tcPr>
            <w:tcW w:w="1890" w:type="dxa"/>
          </w:tcPr>
          <w:p w:rsidR="00524B1F" w:rsidRPr="004631D8" w:rsidRDefault="0002720C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B1F" w:rsidRPr="004631D8" w:rsidRDefault="00524B1F" w:rsidP="00524B1F">
      <w:pPr>
        <w:rPr>
          <w:rFonts w:ascii="Times New Roman" w:hAnsi="Times New Roman" w:cs="Times New Roman"/>
          <w:b/>
          <w:sz w:val="24"/>
          <w:szCs w:val="24"/>
        </w:rPr>
      </w:pPr>
      <w:r w:rsidRPr="004631D8">
        <w:rPr>
          <w:rFonts w:ascii="Times New Roman" w:hAnsi="Times New Roman" w:cs="Times New Roman"/>
          <w:b/>
          <w:sz w:val="24"/>
          <w:szCs w:val="24"/>
        </w:rPr>
        <w:t>Group 2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1350"/>
        <w:gridCol w:w="2790"/>
        <w:gridCol w:w="2790"/>
        <w:gridCol w:w="1890"/>
      </w:tblGrid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Shiwani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Rakshita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Avni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Akshita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Kaushik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Manya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Arora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Bhatia</w:t>
            </w:r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 Yadav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890" w:type="dxa"/>
          </w:tcPr>
          <w:p w:rsidR="00524B1F" w:rsidRPr="004631D8" w:rsidRDefault="0002720C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1890" w:type="dxa"/>
          </w:tcPr>
          <w:p w:rsidR="00524B1F" w:rsidRPr="004631D8" w:rsidRDefault="0002720C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315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 xml:space="preserve">KM. Nikita </w:t>
            </w:r>
            <w:proofErr w:type="spellStart"/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890" w:type="dxa"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B1F" w:rsidRPr="004631D8" w:rsidTr="00D2504D">
        <w:trPr>
          <w:trHeight w:val="80"/>
        </w:trPr>
        <w:tc>
          <w:tcPr>
            <w:tcW w:w="135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790" w:type="dxa"/>
            <w:noWrap/>
            <w:hideMark/>
          </w:tcPr>
          <w:p w:rsidR="00524B1F" w:rsidRPr="004631D8" w:rsidRDefault="00524B1F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D8">
              <w:rPr>
                <w:rFonts w:ascii="Times New Roman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1890" w:type="dxa"/>
          </w:tcPr>
          <w:p w:rsidR="00524B1F" w:rsidRPr="004631D8" w:rsidRDefault="003F72D1" w:rsidP="00D2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504D" w:rsidRDefault="00D2504D"/>
    <w:sectPr w:rsidR="00D2504D" w:rsidSect="008934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8"/>
    <w:rsid w:val="0002720C"/>
    <w:rsid w:val="00344297"/>
    <w:rsid w:val="003634B2"/>
    <w:rsid w:val="003F72D1"/>
    <w:rsid w:val="004C6D3F"/>
    <w:rsid w:val="00524B1F"/>
    <w:rsid w:val="00560BE4"/>
    <w:rsid w:val="00785598"/>
    <w:rsid w:val="007A1CCD"/>
    <w:rsid w:val="00893459"/>
    <w:rsid w:val="0093679B"/>
    <w:rsid w:val="00B8182C"/>
    <w:rsid w:val="00C82544"/>
    <w:rsid w:val="00CD42F5"/>
    <w:rsid w:val="00D2504D"/>
    <w:rsid w:val="00D669B4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162D"/>
  <w15:chartTrackingRefBased/>
  <w15:docId w15:val="{2E5017D9-0CEB-4CDB-9AC8-563EF39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2021-04-03T10:01:00Z</dcterms:created>
  <dcterms:modified xsi:type="dcterms:W3CDTF">2021-04-03T10:06:00Z</dcterms:modified>
</cp:coreProperties>
</file>